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69" w:rsidRDefault="00480F69" w:rsidP="00480F69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r>
        <w:rPr>
          <w:b/>
          <w:szCs w:val="24"/>
        </w:rPr>
        <w:t>РОССИЙСКАЯ  ФЕДЕРАЦИЯ</w:t>
      </w:r>
    </w:p>
    <w:p w:rsidR="00480F69" w:rsidRDefault="00480F69" w:rsidP="00480F69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r>
        <w:rPr>
          <w:b/>
          <w:szCs w:val="24"/>
        </w:rPr>
        <w:t>КАЛУЖСКАЯ  ОБЛАСТЬ</w:t>
      </w:r>
    </w:p>
    <w:p w:rsidR="00480F69" w:rsidRDefault="00480F69" w:rsidP="00480F69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r>
        <w:rPr>
          <w:b/>
          <w:szCs w:val="24"/>
        </w:rPr>
        <w:t>ИЗНОСКОВСКИЙ РАЙОН</w:t>
      </w:r>
    </w:p>
    <w:p w:rsidR="00480F69" w:rsidRDefault="00480F69" w:rsidP="00480F69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</w:p>
    <w:p w:rsidR="00480F69" w:rsidRDefault="00480F69" w:rsidP="00480F69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r>
        <w:rPr>
          <w:b/>
          <w:szCs w:val="24"/>
        </w:rPr>
        <w:t>ПОСЕЛКОВЫЙ СОВЕТ</w:t>
      </w:r>
    </w:p>
    <w:p w:rsidR="00480F69" w:rsidRDefault="00480F69" w:rsidP="00480F69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</w:p>
    <w:p w:rsidR="00480F69" w:rsidRDefault="00480F69" w:rsidP="00480F69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</w:p>
    <w:p w:rsidR="00480F69" w:rsidRDefault="00480F69" w:rsidP="00480F69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r>
        <w:rPr>
          <w:b/>
          <w:szCs w:val="24"/>
        </w:rPr>
        <w:t>СЕЛЬСКОЕ ПОСЕЛЕНИЕ «ПОСЕЛОК МЯТЛЕВО»</w:t>
      </w:r>
    </w:p>
    <w:p w:rsidR="00480F69" w:rsidRDefault="00480F69" w:rsidP="00480F69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</w:p>
    <w:p w:rsidR="00480F69" w:rsidRDefault="00480F69" w:rsidP="00480F69">
      <w:pPr>
        <w:autoSpaceDE w:val="0"/>
        <w:autoSpaceDN w:val="0"/>
        <w:adjustRightInd w:val="0"/>
        <w:rPr>
          <w:b/>
          <w:szCs w:val="24"/>
        </w:rPr>
      </w:pPr>
    </w:p>
    <w:p w:rsidR="00480F69" w:rsidRDefault="00480F69" w:rsidP="00480F69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proofErr w:type="gramStart"/>
      <w:r>
        <w:rPr>
          <w:b/>
          <w:szCs w:val="24"/>
        </w:rPr>
        <w:t>Р</w:t>
      </w:r>
      <w:proofErr w:type="gramEnd"/>
      <w:r>
        <w:rPr>
          <w:b/>
          <w:szCs w:val="24"/>
        </w:rPr>
        <w:t xml:space="preserve"> Е Ш Е Н И Е</w:t>
      </w:r>
    </w:p>
    <w:p w:rsidR="00480F69" w:rsidRDefault="00480F69" w:rsidP="00480F69">
      <w:pPr>
        <w:autoSpaceDE w:val="0"/>
        <w:autoSpaceDN w:val="0"/>
        <w:adjustRightInd w:val="0"/>
        <w:ind w:firstLine="567"/>
        <w:rPr>
          <w:b/>
          <w:szCs w:val="24"/>
        </w:rPr>
      </w:pPr>
    </w:p>
    <w:p w:rsidR="00480F69" w:rsidRDefault="00480F69" w:rsidP="00480F69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</w:p>
    <w:p w:rsidR="00480F69" w:rsidRDefault="00460D14" w:rsidP="00480F69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О</w:t>
      </w:r>
      <w:r w:rsidR="00480F69">
        <w:rPr>
          <w:b/>
          <w:szCs w:val="24"/>
        </w:rPr>
        <w:t>т</w:t>
      </w:r>
      <w:r>
        <w:rPr>
          <w:b/>
          <w:szCs w:val="24"/>
        </w:rPr>
        <w:t xml:space="preserve"> 27 июля </w:t>
      </w:r>
      <w:r w:rsidR="00480F69">
        <w:rPr>
          <w:b/>
          <w:szCs w:val="24"/>
        </w:rPr>
        <w:t xml:space="preserve">2020 г.                                   п. Мятлево                                  № </w:t>
      </w:r>
      <w:r>
        <w:rPr>
          <w:b/>
          <w:szCs w:val="24"/>
        </w:rPr>
        <w:t>24</w:t>
      </w:r>
    </w:p>
    <w:p w:rsidR="00480F69" w:rsidRDefault="00480F69" w:rsidP="00480F69">
      <w:pPr>
        <w:autoSpaceDE w:val="0"/>
        <w:autoSpaceDN w:val="0"/>
        <w:adjustRightInd w:val="0"/>
        <w:rPr>
          <w:b/>
          <w:szCs w:val="24"/>
        </w:rPr>
      </w:pPr>
    </w:p>
    <w:p w:rsidR="00480F69" w:rsidRDefault="00480F69" w:rsidP="00480F69">
      <w:pPr>
        <w:jc w:val="center"/>
        <w:rPr>
          <w:b/>
        </w:rPr>
      </w:pPr>
      <w:r w:rsidRPr="00480F69">
        <w:rPr>
          <w:b/>
        </w:rPr>
        <w:t>Об утверждении Положения о комиссии по соблюдению требований к служебному поведению главы администрации муниципального образования сельское поселение «Поселок Мятлево» и урегулированию конфликта интересов</w:t>
      </w:r>
    </w:p>
    <w:p w:rsidR="00480F69" w:rsidRDefault="00480F69" w:rsidP="00480F69">
      <w:pPr>
        <w:jc w:val="center"/>
        <w:rPr>
          <w:b/>
        </w:rPr>
      </w:pPr>
    </w:p>
    <w:p w:rsidR="00480F69" w:rsidRDefault="00480F69" w:rsidP="00480F69">
      <w:pPr>
        <w:ind w:firstLine="284"/>
        <w:jc w:val="both"/>
      </w:pPr>
      <w:proofErr w:type="gramStart"/>
      <w:r>
        <w:t>В соответствии с Федеральным законом от 25.12.2008 № 373-ФЗ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муниципального образования сельское поселение «Поселок Мятлево» поселковый Совет</w:t>
      </w:r>
      <w:proofErr w:type="gramEnd"/>
    </w:p>
    <w:p w:rsidR="00480F69" w:rsidRPr="00480F69" w:rsidRDefault="00480F69" w:rsidP="00480F69">
      <w:pPr>
        <w:ind w:firstLine="284"/>
        <w:jc w:val="both"/>
        <w:rPr>
          <w:b/>
        </w:rPr>
      </w:pPr>
    </w:p>
    <w:p w:rsidR="00480F69" w:rsidRDefault="00480F69" w:rsidP="00480F69">
      <w:pPr>
        <w:ind w:firstLine="284"/>
        <w:rPr>
          <w:b/>
        </w:rPr>
      </w:pPr>
      <w:proofErr w:type="gramStart"/>
      <w:r w:rsidRPr="00480F69">
        <w:rPr>
          <w:b/>
        </w:rPr>
        <w:t>Р</w:t>
      </w:r>
      <w:proofErr w:type="gramEnd"/>
      <w:r w:rsidRPr="00480F69">
        <w:rPr>
          <w:b/>
        </w:rPr>
        <w:t xml:space="preserve"> Е Ш И Л: </w:t>
      </w:r>
    </w:p>
    <w:p w:rsidR="00480F69" w:rsidRPr="00480F69" w:rsidRDefault="00480F69" w:rsidP="00EC606E">
      <w:pPr>
        <w:ind w:firstLine="284"/>
        <w:jc w:val="both"/>
      </w:pPr>
      <w:r w:rsidRPr="00480F69">
        <w:t>1. Утвердить Положение о коми</w:t>
      </w:r>
      <w:r>
        <w:t xml:space="preserve">ссии по соблюдению требований к </w:t>
      </w:r>
      <w:r w:rsidRPr="00480F69">
        <w:t>служебному поведению главы администрации муниципального образования сельское поселение «Поселок Мятлево» и</w:t>
      </w:r>
      <w:r w:rsidR="00EC606E">
        <w:t xml:space="preserve"> </w:t>
      </w:r>
      <w:r w:rsidRPr="00480F69">
        <w:t>по урегулированию конфликта интересов (Приложение</w:t>
      </w:r>
      <w:r w:rsidR="00EC606E">
        <w:t xml:space="preserve"> 1).</w:t>
      </w:r>
    </w:p>
    <w:p w:rsidR="00480F69" w:rsidRPr="00480F69" w:rsidRDefault="00480F69" w:rsidP="00EC606E">
      <w:pPr>
        <w:ind w:firstLine="284"/>
        <w:jc w:val="both"/>
      </w:pPr>
      <w:r w:rsidRPr="00480F69">
        <w:t xml:space="preserve">2. Решение опубликовать (обнародовать) </w:t>
      </w:r>
      <w:r w:rsidR="00EC606E">
        <w:t xml:space="preserve">в специально отведенных местах и разместить </w:t>
      </w:r>
      <w:r w:rsidRPr="00480F69">
        <w:t xml:space="preserve">на официальном сайте </w:t>
      </w:r>
      <w:r w:rsidR="00EC606E">
        <w:t xml:space="preserve">администрации </w:t>
      </w:r>
      <w:r w:rsidR="00EC606E" w:rsidRPr="00EC606E">
        <w:t xml:space="preserve">муниципального образования сельское поселение «Поселок Мятлево» </w:t>
      </w:r>
      <w:r w:rsidR="00EC606E">
        <w:t>(</w:t>
      </w:r>
      <w:hyperlink r:id="rId6" w:history="1">
        <w:r w:rsidR="00EC606E" w:rsidRPr="00356C22">
          <w:rPr>
            <w:rStyle w:val="a4"/>
          </w:rPr>
          <w:t>https://spmyatlevo.ru/</w:t>
        </w:r>
      </w:hyperlink>
      <w:r w:rsidR="00EC606E">
        <w:t xml:space="preserve">). </w:t>
      </w:r>
      <w:r w:rsidRPr="00480F69">
        <w:t xml:space="preserve"> </w:t>
      </w:r>
    </w:p>
    <w:p w:rsidR="00480F69" w:rsidRPr="00480F69" w:rsidRDefault="00480F69" w:rsidP="00EC606E">
      <w:pPr>
        <w:ind w:firstLine="284"/>
        <w:jc w:val="both"/>
      </w:pPr>
      <w:r w:rsidRPr="00480F69">
        <w:t>3. Настоящее решение вступает</w:t>
      </w:r>
      <w:r w:rsidR="00EC606E">
        <w:t xml:space="preserve"> в силу со дня его официального </w:t>
      </w:r>
      <w:r w:rsidRPr="00480F69">
        <w:t>опубликования (обнародования).</w:t>
      </w:r>
    </w:p>
    <w:p w:rsidR="00EC606E" w:rsidRDefault="00480F69" w:rsidP="00EC606E">
      <w:pPr>
        <w:ind w:firstLine="284"/>
        <w:jc w:val="both"/>
      </w:pPr>
      <w:r w:rsidRPr="00480F69">
        <w:t xml:space="preserve">4. </w:t>
      </w:r>
      <w:proofErr w:type="gramStart"/>
      <w:r w:rsidRPr="00480F69">
        <w:t>Контроль за</w:t>
      </w:r>
      <w:proofErr w:type="gramEnd"/>
      <w:r w:rsidRPr="00480F69">
        <w:t xml:space="preserve"> исполнением настоя</w:t>
      </w:r>
      <w:r w:rsidR="00EC606E">
        <w:t xml:space="preserve">щего решения возложить на главу </w:t>
      </w:r>
      <w:r w:rsidR="00EC606E" w:rsidRPr="00EC606E">
        <w:t>муниципального образования сельс</w:t>
      </w:r>
      <w:r w:rsidR="00EC606E">
        <w:t>кое поселение «Поселок Мятлево».</w:t>
      </w:r>
    </w:p>
    <w:p w:rsidR="00EC606E" w:rsidRDefault="00EC606E" w:rsidP="00EC606E">
      <w:pPr>
        <w:ind w:firstLine="284"/>
        <w:jc w:val="both"/>
      </w:pPr>
    </w:p>
    <w:p w:rsidR="00EC606E" w:rsidRDefault="00EC606E" w:rsidP="00EC606E">
      <w:pPr>
        <w:ind w:firstLine="284"/>
        <w:jc w:val="both"/>
      </w:pPr>
    </w:p>
    <w:p w:rsidR="00EC606E" w:rsidRDefault="00EC606E" w:rsidP="00EC606E">
      <w:pPr>
        <w:ind w:firstLine="284"/>
        <w:jc w:val="both"/>
      </w:pPr>
    </w:p>
    <w:p w:rsidR="00EC606E" w:rsidRDefault="00EC606E" w:rsidP="00EC606E">
      <w:pPr>
        <w:ind w:firstLine="284"/>
        <w:jc w:val="both"/>
        <w:rPr>
          <w:b/>
        </w:rPr>
      </w:pPr>
      <w:r>
        <w:rPr>
          <w:b/>
        </w:rPr>
        <w:t xml:space="preserve">Глава </w:t>
      </w:r>
      <w:r w:rsidRPr="00EC606E">
        <w:rPr>
          <w:b/>
        </w:rPr>
        <w:t xml:space="preserve">муниципального образования </w:t>
      </w:r>
    </w:p>
    <w:p w:rsidR="00480F69" w:rsidRDefault="00EC606E" w:rsidP="00EC606E">
      <w:pPr>
        <w:ind w:firstLine="284"/>
        <w:jc w:val="both"/>
        <w:rPr>
          <w:b/>
        </w:rPr>
      </w:pPr>
      <w:r w:rsidRPr="00EC606E">
        <w:rPr>
          <w:b/>
        </w:rPr>
        <w:t>сельское поселение «Поселок Мятлево»</w:t>
      </w:r>
      <w:r>
        <w:rPr>
          <w:b/>
        </w:rPr>
        <w:t xml:space="preserve">                                    </w:t>
      </w:r>
      <w:proofErr w:type="spellStart"/>
      <w:r>
        <w:rPr>
          <w:b/>
        </w:rPr>
        <w:t>С.В.Кузьмина</w:t>
      </w:r>
      <w:proofErr w:type="spellEnd"/>
    </w:p>
    <w:p w:rsidR="00EC606E" w:rsidRDefault="00EC606E" w:rsidP="00EC606E">
      <w:pPr>
        <w:ind w:firstLine="284"/>
        <w:jc w:val="both"/>
        <w:rPr>
          <w:b/>
        </w:rPr>
      </w:pPr>
    </w:p>
    <w:p w:rsidR="00EC606E" w:rsidRDefault="00EC606E" w:rsidP="00EC606E">
      <w:pPr>
        <w:ind w:firstLine="284"/>
        <w:jc w:val="both"/>
        <w:rPr>
          <w:b/>
        </w:rPr>
      </w:pPr>
    </w:p>
    <w:p w:rsidR="00EC606E" w:rsidRDefault="00EC606E" w:rsidP="00EC606E">
      <w:pPr>
        <w:ind w:firstLine="284"/>
        <w:jc w:val="both"/>
        <w:rPr>
          <w:b/>
        </w:rPr>
      </w:pPr>
    </w:p>
    <w:p w:rsidR="00EC606E" w:rsidRDefault="00EC606E" w:rsidP="00EC606E">
      <w:pPr>
        <w:ind w:firstLine="284"/>
        <w:jc w:val="both"/>
        <w:rPr>
          <w:b/>
        </w:rPr>
      </w:pPr>
    </w:p>
    <w:p w:rsidR="00EC606E" w:rsidRDefault="00EC606E" w:rsidP="00EC606E">
      <w:pPr>
        <w:ind w:firstLine="284"/>
        <w:jc w:val="both"/>
        <w:rPr>
          <w:b/>
        </w:rPr>
      </w:pPr>
    </w:p>
    <w:p w:rsidR="00EC606E" w:rsidRDefault="00EC606E" w:rsidP="00EC606E">
      <w:pPr>
        <w:ind w:firstLine="284"/>
        <w:jc w:val="both"/>
        <w:rPr>
          <w:b/>
        </w:rPr>
      </w:pPr>
    </w:p>
    <w:p w:rsidR="00EC606E" w:rsidRDefault="00EC606E" w:rsidP="00EC606E">
      <w:pPr>
        <w:ind w:firstLine="284"/>
        <w:jc w:val="both"/>
        <w:rPr>
          <w:b/>
        </w:rPr>
      </w:pPr>
    </w:p>
    <w:p w:rsidR="00EC606E" w:rsidRDefault="00EC606E" w:rsidP="00EC606E">
      <w:pPr>
        <w:ind w:firstLine="284"/>
        <w:jc w:val="both"/>
        <w:rPr>
          <w:b/>
        </w:rPr>
      </w:pPr>
    </w:p>
    <w:p w:rsidR="00EC606E" w:rsidRDefault="00EC606E" w:rsidP="00EC606E">
      <w:pPr>
        <w:ind w:firstLine="284"/>
        <w:jc w:val="both"/>
        <w:rPr>
          <w:b/>
        </w:rPr>
      </w:pPr>
    </w:p>
    <w:p w:rsidR="00EC606E" w:rsidRDefault="00EC606E" w:rsidP="00EC606E">
      <w:pPr>
        <w:ind w:firstLine="284"/>
        <w:jc w:val="both"/>
        <w:rPr>
          <w:b/>
        </w:rPr>
      </w:pPr>
    </w:p>
    <w:p w:rsidR="00EC606E" w:rsidRDefault="00EC606E" w:rsidP="00EC606E">
      <w:pPr>
        <w:jc w:val="right"/>
      </w:pPr>
      <w:r>
        <w:lastRenderedPageBreak/>
        <w:t>Приложение № 1</w:t>
      </w:r>
    </w:p>
    <w:p w:rsidR="00EC606E" w:rsidRDefault="00EC606E" w:rsidP="00EC606E">
      <w:pPr>
        <w:jc w:val="right"/>
      </w:pPr>
      <w:r>
        <w:t>к решению поселкового Совета</w:t>
      </w:r>
    </w:p>
    <w:p w:rsidR="00EC606E" w:rsidRDefault="00EC606E" w:rsidP="00EC606E">
      <w:pPr>
        <w:jc w:val="right"/>
      </w:pPr>
      <w:r>
        <w:t>МО СП «Поселок Мятлево»</w:t>
      </w:r>
    </w:p>
    <w:p w:rsidR="00EC606E" w:rsidRDefault="00EC606E" w:rsidP="00EC606E">
      <w:pPr>
        <w:jc w:val="right"/>
      </w:pPr>
      <w:r>
        <w:t>от «</w:t>
      </w:r>
      <w:r w:rsidR="00460D14">
        <w:t xml:space="preserve">27» июля </w:t>
      </w:r>
      <w:bookmarkStart w:id="0" w:name="_GoBack"/>
      <w:bookmarkEnd w:id="0"/>
      <w:r>
        <w:t xml:space="preserve">2020 г. № </w:t>
      </w:r>
      <w:r w:rsidR="00460D14">
        <w:t>24</w:t>
      </w:r>
    </w:p>
    <w:p w:rsidR="00EC606E" w:rsidRPr="00EC606E" w:rsidRDefault="00EC606E" w:rsidP="00EC606E">
      <w:pPr>
        <w:jc w:val="center"/>
        <w:rPr>
          <w:b/>
        </w:rPr>
      </w:pPr>
      <w:r w:rsidRPr="00EC606E">
        <w:rPr>
          <w:b/>
        </w:rPr>
        <w:t>ПОЛОЖЕНИЕ</w:t>
      </w:r>
    </w:p>
    <w:p w:rsidR="00EC606E" w:rsidRPr="00EC606E" w:rsidRDefault="00EC606E" w:rsidP="00EC606E">
      <w:pPr>
        <w:jc w:val="center"/>
        <w:rPr>
          <w:b/>
        </w:rPr>
      </w:pPr>
      <w:r w:rsidRPr="00EC606E">
        <w:rPr>
          <w:b/>
        </w:rPr>
        <w:t xml:space="preserve">О КОМИССИИ ПО СОБЛЮДЕНИЮ ТРЕБОВАНИЙ </w:t>
      </w:r>
      <w:proofErr w:type="gramStart"/>
      <w:r w:rsidRPr="00EC606E">
        <w:rPr>
          <w:b/>
        </w:rPr>
        <w:t>К</w:t>
      </w:r>
      <w:proofErr w:type="gramEnd"/>
      <w:r w:rsidRPr="00EC606E">
        <w:rPr>
          <w:b/>
        </w:rPr>
        <w:t xml:space="preserve"> СЛУЖЕБНОМУ</w:t>
      </w:r>
    </w:p>
    <w:p w:rsidR="00EC606E" w:rsidRDefault="00EC606E" w:rsidP="00EC606E">
      <w:pPr>
        <w:jc w:val="center"/>
        <w:rPr>
          <w:b/>
        </w:rPr>
      </w:pPr>
      <w:r w:rsidRPr="00EC606E">
        <w:rPr>
          <w:b/>
        </w:rPr>
        <w:t xml:space="preserve">ПОВЕДЕНИЮ ГЛАВЫ АДМИНИСТРАЦИИ </w:t>
      </w:r>
      <w:r>
        <w:rPr>
          <w:b/>
        </w:rPr>
        <w:t xml:space="preserve">МУНИЦИПАЛЬНОГО ОБРАЗОВАНИЯ СЕЛЬСКОЕ ПОСЕЛЕНИЕ «ПОСЕЛОК МЯТЛЕВО» </w:t>
      </w:r>
      <w:r w:rsidRPr="00EC606E">
        <w:rPr>
          <w:b/>
        </w:rPr>
        <w:t>И УРЕГУЛИРОВАНИЮ КОНФЛИКТА</w:t>
      </w:r>
      <w:r>
        <w:rPr>
          <w:b/>
        </w:rPr>
        <w:t xml:space="preserve"> </w:t>
      </w:r>
      <w:r w:rsidRPr="00EC606E">
        <w:rPr>
          <w:b/>
        </w:rPr>
        <w:t>ИНТЕРЕСОВ</w:t>
      </w:r>
    </w:p>
    <w:p w:rsidR="00EC606E" w:rsidRPr="00EC606E" w:rsidRDefault="00EC606E" w:rsidP="00AD1478">
      <w:pPr>
        <w:ind w:firstLine="426"/>
        <w:jc w:val="center"/>
        <w:rPr>
          <w:b/>
        </w:rPr>
      </w:pPr>
    </w:p>
    <w:p w:rsidR="00EC606E" w:rsidRDefault="00EC606E" w:rsidP="00AD1478">
      <w:pPr>
        <w:ind w:firstLine="426"/>
        <w:jc w:val="both"/>
      </w:pPr>
      <w:r>
        <w:t>1. Настоящее Положение определяет порядок формирования и</w:t>
      </w:r>
      <w:r w:rsidR="00F77688">
        <w:t xml:space="preserve"> </w:t>
      </w:r>
      <w:r>
        <w:t>деятельности Комиссии по соблюдению требо</w:t>
      </w:r>
      <w:r w:rsidR="00F77688">
        <w:t xml:space="preserve">ваний к служебному </w:t>
      </w:r>
      <w:r>
        <w:t xml:space="preserve">поведению главы администрации </w:t>
      </w:r>
      <w:r w:rsidR="00F77688" w:rsidRPr="00F77688">
        <w:t xml:space="preserve">муниципального образования сельское поселение «Поселок Мятлево» </w:t>
      </w:r>
      <w:r w:rsidR="00F77688">
        <w:t xml:space="preserve">и </w:t>
      </w:r>
      <w:r>
        <w:t>урегулированию конфликта интересов (далее - Комиссия).</w:t>
      </w:r>
    </w:p>
    <w:p w:rsidR="00EC606E" w:rsidRDefault="00EC606E" w:rsidP="00AD1478">
      <w:pPr>
        <w:ind w:firstLine="426"/>
        <w:jc w:val="both"/>
      </w:pPr>
      <w:r>
        <w:t>2. Комиссия в своей деятельнос</w:t>
      </w:r>
      <w:r w:rsidR="00F77688">
        <w:t xml:space="preserve">ти руководствуется Конституцией </w:t>
      </w:r>
      <w:r>
        <w:t>Российской Федерации федеральными конституционными зак</w:t>
      </w:r>
      <w:r w:rsidR="00F77688">
        <w:t xml:space="preserve">онами, </w:t>
      </w:r>
      <w:r>
        <w:t>федеральными законами, актами Пр</w:t>
      </w:r>
      <w:r w:rsidR="00F77688">
        <w:t xml:space="preserve">езидента Российской Федерации и </w:t>
      </w:r>
      <w:r>
        <w:t>Правительства Российской Федерации, з</w:t>
      </w:r>
      <w:r w:rsidR="00F77688">
        <w:t xml:space="preserve">аконами, иными правовыми актами </w:t>
      </w:r>
      <w:r>
        <w:t xml:space="preserve">Калужской области, правовыми актами </w:t>
      </w:r>
      <w:r w:rsidR="00F77688" w:rsidRPr="00F77688">
        <w:t xml:space="preserve">муниципального образования сельское поселение «Поселок Мятлево» </w:t>
      </w:r>
      <w:r w:rsidR="00F77688">
        <w:t xml:space="preserve">и настоящим </w:t>
      </w:r>
      <w:r>
        <w:t>Положением.</w:t>
      </w:r>
    </w:p>
    <w:p w:rsidR="00EC606E" w:rsidRDefault="00EC606E" w:rsidP="00AD1478">
      <w:pPr>
        <w:ind w:firstLine="426"/>
        <w:jc w:val="both"/>
      </w:pPr>
      <w:r>
        <w:t>З. Основной задачей Комиссии яв</w:t>
      </w:r>
      <w:r w:rsidR="00F77688">
        <w:t xml:space="preserve">ляется содействие в обеспечении </w:t>
      </w:r>
      <w:r>
        <w:t xml:space="preserve">соблюдения главой администрации </w:t>
      </w:r>
      <w:r w:rsidR="00F77688" w:rsidRPr="00F77688">
        <w:t xml:space="preserve">муниципального образования сельское поселение «Поселок Мятлево» </w:t>
      </w:r>
      <w:r w:rsidR="00F77688">
        <w:t xml:space="preserve">ограничений и </w:t>
      </w:r>
      <w:r>
        <w:t>запретов, требований о предотвращении или урегулировании конфликта</w:t>
      </w:r>
    </w:p>
    <w:p w:rsidR="00EC606E" w:rsidRDefault="00EC606E" w:rsidP="00AD1478">
      <w:pPr>
        <w:ind w:firstLine="426"/>
        <w:jc w:val="both"/>
      </w:pPr>
      <w:r>
        <w:t>интересов, способного привести к причинению вреда законным инте</w:t>
      </w:r>
      <w:r w:rsidR="00F77688">
        <w:t xml:space="preserve">ресам </w:t>
      </w:r>
      <w:r>
        <w:t>граждан, общества, организаций,</w:t>
      </w:r>
      <w:r w:rsidR="00F77688">
        <w:t xml:space="preserve"> Российской Федерации, субъекта </w:t>
      </w:r>
      <w:r>
        <w:t>Российской Федерации, муниципального обр</w:t>
      </w:r>
      <w:r w:rsidR="00F77688">
        <w:t xml:space="preserve">азования, а также в обеспечении </w:t>
      </w:r>
      <w:r>
        <w:t>исполнения им обязанностей, устан</w:t>
      </w:r>
      <w:r w:rsidR="00F77688">
        <w:t xml:space="preserve">овленных Федеральным законом от </w:t>
      </w:r>
      <w:r>
        <w:t>25.12.2008 № 273-ФЗ «О противодействии коррупции»;</w:t>
      </w:r>
      <w:r w:rsidR="00F77688">
        <w:t xml:space="preserve"> в осуществлении в </w:t>
      </w:r>
      <w:r>
        <w:t>муниципальном образовании сельско</w:t>
      </w:r>
      <w:r w:rsidR="00F77688">
        <w:t>е поселение</w:t>
      </w:r>
      <w:r>
        <w:t xml:space="preserve"> </w:t>
      </w:r>
      <w:r w:rsidR="00F77688">
        <w:t xml:space="preserve">«Поселок Мятлево» мер по </w:t>
      </w:r>
      <w:r>
        <w:t>предупреждению коррупции.</w:t>
      </w:r>
    </w:p>
    <w:p w:rsidR="00EC606E" w:rsidRDefault="00EC606E" w:rsidP="00AD1478">
      <w:pPr>
        <w:ind w:firstLine="426"/>
        <w:jc w:val="both"/>
      </w:pPr>
      <w:r>
        <w:t>4. Комиссия рассматривает в</w:t>
      </w:r>
      <w:r w:rsidR="00F77688">
        <w:t xml:space="preserve">опросы, связанные с соблюдением </w:t>
      </w:r>
      <w:r>
        <w:t>требований к служебному поведению и (и</w:t>
      </w:r>
      <w:r w:rsidR="00F77688">
        <w:t xml:space="preserve">ли) об урегулировании конфликта </w:t>
      </w:r>
      <w:r>
        <w:t xml:space="preserve">интересов, в отношении главы администрации </w:t>
      </w:r>
      <w:r w:rsidR="00F77688" w:rsidRPr="00F77688">
        <w:t>муниципального образования сельское поселение «Поселок Мятлево»</w:t>
      </w:r>
      <w:r w:rsidR="00F77688">
        <w:t>.</w:t>
      </w:r>
    </w:p>
    <w:p w:rsidR="00EC606E" w:rsidRDefault="00EC606E" w:rsidP="00AD1478">
      <w:pPr>
        <w:ind w:firstLine="426"/>
        <w:jc w:val="both"/>
      </w:pPr>
      <w:r>
        <w:t>5. Комиссия образует</w:t>
      </w:r>
      <w:r w:rsidR="00F77688">
        <w:t xml:space="preserve">ся муниципальным правовым актом </w:t>
      </w:r>
      <w:r w:rsidR="00F77688" w:rsidRPr="00F77688">
        <w:t>муниципального образования сельское поселение «Поселок Мятлево»</w:t>
      </w:r>
      <w:r w:rsidR="00F77688">
        <w:t xml:space="preserve">. </w:t>
      </w:r>
      <w:r>
        <w:t>Указанным актом утверждается состав Комиссии и порядок ее работы.</w:t>
      </w:r>
    </w:p>
    <w:p w:rsidR="00EC606E" w:rsidRDefault="00EC606E" w:rsidP="00AD1478">
      <w:pPr>
        <w:ind w:firstLine="426"/>
        <w:jc w:val="both"/>
      </w:pPr>
      <w:r>
        <w:t>6. Состав Комиссии формир</w:t>
      </w:r>
      <w:r w:rsidR="00F77688">
        <w:t xml:space="preserve">уется таким образом, чтобы была </w:t>
      </w:r>
      <w:r>
        <w:t>исключена возможность возникновения к</w:t>
      </w:r>
      <w:r w:rsidR="00F77688">
        <w:t xml:space="preserve">онфликта интересов, который мог </w:t>
      </w:r>
      <w:r>
        <w:t>бы повлиять на принимаемые Комиссией решения.</w:t>
      </w:r>
    </w:p>
    <w:p w:rsidR="00EC606E" w:rsidRDefault="00EC606E" w:rsidP="00AD1478">
      <w:pPr>
        <w:ind w:firstLine="426"/>
        <w:jc w:val="both"/>
      </w:pPr>
      <w:r>
        <w:t>7. В состав Комиссии входят:</w:t>
      </w:r>
    </w:p>
    <w:p w:rsidR="00EC606E" w:rsidRDefault="00EC606E" w:rsidP="00AD1478">
      <w:pPr>
        <w:ind w:firstLine="426"/>
        <w:jc w:val="both"/>
      </w:pPr>
      <w:r>
        <w:t>а) председатель комиссии, зам</w:t>
      </w:r>
      <w:r w:rsidR="00F77688">
        <w:t xml:space="preserve">еститель председателя комиссии, </w:t>
      </w:r>
      <w:r>
        <w:t>секретарь и члены комиссии;</w:t>
      </w:r>
    </w:p>
    <w:p w:rsidR="00EC606E" w:rsidRDefault="00EC606E" w:rsidP="00AD1478">
      <w:pPr>
        <w:ind w:firstLine="426"/>
        <w:jc w:val="both"/>
      </w:pPr>
      <w:r>
        <w:t>6) представитель отдел</w:t>
      </w:r>
      <w:r w:rsidR="00F77688">
        <w:t xml:space="preserve">а по профилактике коррупционных </w:t>
      </w:r>
      <w:r>
        <w:t>правонарушений администрации Гу</w:t>
      </w:r>
      <w:r w:rsidR="00F77688">
        <w:t xml:space="preserve">бернатора Калужской области (по </w:t>
      </w:r>
      <w:r>
        <w:t>согласованию).</w:t>
      </w:r>
    </w:p>
    <w:p w:rsidR="00EC606E" w:rsidRDefault="00EC606E" w:rsidP="00AD1478">
      <w:pPr>
        <w:ind w:firstLine="426"/>
        <w:jc w:val="both"/>
      </w:pPr>
      <w:r>
        <w:t>Члены комиссии обладают равными правами. В отсутствие</w:t>
      </w:r>
      <w:r w:rsidR="00F77688">
        <w:t xml:space="preserve"> </w:t>
      </w:r>
      <w:r>
        <w:t>председателя комиссии его обязанности исп</w:t>
      </w:r>
      <w:r w:rsidR="00F77688">
        <w:t xml:space="preserve">олняет заместитель председателя </w:t>
      </w:r>
      <w:r>
        <w:t>комиссии.</w:t>
      </w:r>
    </w:p>
    <w:p w:rsidR="00EC606E" w:rsidRDefault="00EC606E" w:rsidP="00AD1478">
      <w:pPr>
        <w:ind w:firstLine="426"/>
        <w:jc w:val="both"/>
      </w:pPr>
      <w:r>
        <w:t>В состав комиссии может входить представитель (представители)</w:t>
      </w:r>
      <w:r w:rsidR="00F77688">
        <w:t xml:space="preserve"> </w:t>
      </w:r>
      <w:r>
        <w:t>научных организаций и образовательных</w:t>
      </w:r>
      <w:r w:rsidR="00F77688">
        <w:t xml:space="preserve"> учреждений среднего, высшего и </w:t>
      </w:r>
      <w:r>
        <w:t>дополнительного профессионального образова</w:t>
      </w:r>
      <w:r w:rsidR="00F77688">
        <w:t xml:space="preserve">ния, деятельность которых </w:t>
      </w:r>
      <w:r>
        <w:t>связана с муниципальной службой.</w:t>
      </w:r>
    </w:p>
    <w:p w:rsidR="00EC606E" w:rsidRDefault="00EC606E" w:rsidP="00AD1478">
      <w:pPr>
        <w:ind w:firstLine="426"/>
        <w:jc w:val="both"/>
      </w:pPr>
      <w:r>
        <w:t>8. Лица, указанные в по</w:t>
      </w:r>
      <w:r w:rsidR="00F77688">
        <w:t xml:space="preserve">дпункте «б» пункта 7 настоящего </w:t>
      </w:r>
      <w:r>
        <w:t>Положения, включаются в состав Коми</w:t>
      </w:r>
      <w:r w:rsidR="00F77688">
        <w:t xml:space="preserve">ссии в установленном порядке по </w:t>
      </w:r>
      <w:r>
        <w:t>согласованию на основании запр</w:t>
      </w:r>
      <w:r w:rsidR="00F77688">
        <w:t xml:space="preserve">оса председателя </w:t>
      </w:r>
      <w:r w:rsidR="00F77688" w:rsidRPr="00F77688">
        <w:t>муниципального образования сельское поселение «Поселок Мятлево»</w:t>
      </w:r>
      <w:r>
        <w:t>.</w:t>
      </w:r>
    </w:p>
    <w:p w:rsidR="00EC606E" w:rsidRDefault="00EC606E" w:rsidP="00AD1478">
      <w:pPr>
        <w:ind w:firstLine="426"/>
        <w:jc w:val="both"/>
      </w:pPr>
      <w:r>
        <w:lastRenderedPageBreak/>
        <w:t xml:space="preserve">9. В заседаниях Комиссии с правом </w:t>
      </w:r>
      <w:r w:rsidR="00F77688">
        <w:t xml:space="preserve">совещательного голоса участвуют </w:t>
      </w:r>
      <w:r>
        <w:t>специалисты, которые могут дать пояснения по вопросам, рассматриваемым</w:t>
      </w:r>
      <w:r w:rsidR="00F77688">
        <w:t xml:space="preserve"> </w:t>
      </w:r>
      <w:r>
        <w:t xml:space="preserve">Комиссией; </w:t>
      </w:r>
      <w:proofErr w:type="gramStart"/>
      <w:r>
        <w:t>представитель главы адми</w:t>
      </w:r>
      <w:r w:rsidR="00B724CC">
        <w:t xml:space="preserve">нистрации, в отношении которого </w:t>
      </w:r>
      <w:r>
        <w:t>Комиссией рассматривается вопрос о соб</w:t>
      </w:r>
      <w:r w:rsidR="00B724CC">
        <w:t xml:space="preserve">людении требований к служебному </w:t>
      </w:r>
      <w:r>
        <w:t>поведению и (или) требований об урегулиро</w:t>
      </w:r>
      <w:r w:rsidR="00B724CC">
        <w:t xml:space="preserve">вании конфликта интересов, - по </w:t>
      </w:r>
      <w:r>
        <w:t>решению председателя Комиссии, принимае</w:t>
      </w:r>
      <w:r w:rsidR="00B724CC">
        <w:t xml:space="preserve">мому в каждом конкретном случае </w:t>
      </w:r>
      <w:r>
        <w:t>отдельно не менее чем за три дня до дня заседания Комиссии н</w:t>
      </w:r>
      <w:r w:rsidR="00B724CC">
        <w:t xml:space="preserve">а основании </w:t>
      </w:r>
      <w:r>
        <w:t>ходатайства главы администрации,</w:t>
      </w:r>
      <w:r w:rsidR="00B724CC">
        <w:t xml:space="preserve"> в отношении которого Комиссией </w:t>
      </w:r>
      <w:r>
        <w:t>рассматривается этот вопрос, или любого члена Комиссии.</w:t>
      </w:r>
      <w:proofErr w:type="gramEnd"/>
    </w:p>
    <w:p w:rsidR="00EC606E" w:rsidRDefault="00EC606E" w:rsidP="00AD1478">
      <w:pPr>
        <w:ind w:firstLine="426"/>
        <w:jc w:val="both"/>
      </w:pPr>
      <w:r>
        <w:t>10. Заседание Комиссии счи</w:t>
      </w:r>
      <w:r w:rsidR="00B724CC">
        <w:t xml:space="preserve">тается правомочным, если на нем </w:t>
      </w:r>
      <w:r>
        <w:t>присутствует не менее двух третей от общего числа членов Комиссии.</w:t>
      </w:r>
    </w:p>
    <w:p w:rsidR="00EC606E" w:rsidRDefault="00EC606E" w:rsidP="00AD1478">
      <w:pPr>
        <w:ind w:firstLine="426"/>
        <w:jc w:val="both"/>
      </w:pPr>
      <w:r>
        <w:t>11. При возникновении прямой или косв</w:t>
      </w:r>
      <w:r w:rsidR="00B724CC">
        <w:t xml:space="preserve">енной личной заинтересованности </w:t>
      </w:r>
      <w:r>
        <w:t>члена Комиссии, которая может при</w:t>
      </w:r>
      <w:r w:rsidR="00B724CC">
        <w:t xml:space="preserve">вести к конфликту интересов при </w:t>
      </w:r>
      <w:r>
        <w:t>рассмотрении вопроса, включенного в пове</w:t>
      </w:r>
      <w:r w:rsidR="00B724CC">
        <w:t xml:space="preserve">стку дня заседания Комиссии, он </w:t>
      </w:r>
      <w:r>
        <w:t>обязан до начала заседания заявить об этом. В так</w:t>
      </w:r>
      <w:r w:rsidR="00B724CC">
        <w:t xml:space="preserve">ом случае </w:t>
      </w:r>
      <w:r>
        <w:t>соответствующий член Комиссии не п</w:t>
      </w:r>
      <w:r w:rsidR="00B724CC">
        <w:t xml:space="preserve">ринимает участия в рассмотрении </w:t>
      </w:r>
      <w:r>
        <w:t>указанного вопроса.</w:t>
      </w:r>
    </w:p>
    <w:p w:rsidR="00EC606E" w:rsidRDefault="00EC606E" w:rsidP="00AD1478">
      <w:pPr>
        <w:ind w:firstLine="426"/>
        <w:jc w:val="both"/>
      </w:pPr>
      <w:r>
        <w:t>12. Основаниями для проведения заседания Комиссии являются:</w:t>
      </w:r>
    </w:p>
    <w:p w:rsidR="00EC606E" w:rsidRDefault="00EC606E" w:rsidP="00AD1478">
      <w:pPr>
        <w:ind w:firstLine="426"/>
        <w:jc w:val="both"/>
      </w:pPr>
      <w:r>
        <w:t xml:space="preserve">а) представление председателем </w:t>
      </w:r>
      <w:r w:rsidR="00B724CC" w:rsidRPr="00B724CC">
        <w:t xml:space="preserve">муниципального образования сельское поселение «Поселок Мятлево» </w:t>
      </w:r>
      <w:r>
        <w:t>материалов проверки,</w:t>
      </w:r>
      <w:r w:rsidR="00B724CC">
        <w:t xml:space="preserve"> </w:t>
      </w:r>
      <w:r>
        <w:t>свидетельствующих о несоблюдении гл</w:t>
      </w:r>
      <w:r w:rsidR="00B724CC">
        <w:t xml:space="preserve">авой администрации требований к </w:t>
      </w:r>
      <w:r>
        <w:t>служебному поведению и (или) требова</w:t>
      </w:r>
      <w:r w:rsidR="00B724CC">
        <w:t xml:space="preserve">ний об урегулировании конфликта </w:t>
      </w:r>
      <w:r>
        <w:t>интересов;</w:t>
      </w:r>
    </w:p>
    <w:p w:rsidR="00EC606E" w:rsidRDefault="00EC606E" w:rsidP="00AD1478">
      <w:pPr>
        <w:ind w:firstLine="426"/>
        <w:jc w:val="both"/>
      </w:pPr>
      <w:r>
        <w:t>б) поступи</w:t>
      </w:r>
      <w:r w:rsidR="00B724CC">
        <w:t>вшее в муниципальное образование</w:t>
      </w:r>
      <w:r>
        <w:t xml:space="preserve"> сельское пос</w:t>
      </w:r>
      <w:r w:rsidR="00B724CC">
        <w:t>еление</w:t>
      </w:r>
      <w:r>
        <w:t xml:space="preserve"> </w:t>
      </w:r>
      <w:r w:rsidR="00B724CC">
        <w:t>«Поселок Мятлево»</w:t>
      </w:r>
      <w:r>
        <w:t>:</w:t>
      </w:r>
    </w:p>
    <w:p w:rsidR="00EC606E" w:rsidRDefault="00B724CC" w:rsidP="00AD1478">
      <w:pPr>
        <w:ind w:firstLine="426"/>
        <w:jc w:val="both"/>
      </w:pPr>
      <w:proofErr w:type="gramStart"/>
      <w:r>
        <w:t xml:space="preserve">- </w:t>
      </w:r>
      <w:r w:rsidR="00EC606E">
        <w:t>заявление главы администрации о нев</w:t>
      </w:r>
      <w:r>
        <w:t xml:space="preserve">озможности выполнить требования </w:t>
      </w:r>
      <w:r w:rsidR="00EC606E">
        <w:t xml:space="preserve">Федерального закона от 07. 05.2013 79-ФЗ </w:t>
      </w:r>
      <w:r>
        <w:t xml:space="preserve">«О запрете отдельным категориям </w:t>
      </w:r>
      <w:r w:rsidR="00EC606E">
        <w:t>лиц открывать и иметь счета (вклады), храни</w:t>
      </w:r>
      <w:r>
        <w:t xml:space="preserve">ть наличные денежные средства и </w:t>
      </w:r>
      <w:r w:rsidR="00EC606E">
        <w:t>ценности в иностранных банках, распол</w:t>
      </w:r>
      <w:r>
        <w:t xml:space="preserve">оженных за пределами территории </w:t>
      </w:r>
      <w:r w:rsidR="00EC606E">
        <w:t xml:space="preserve">Российской Федерации, владеть и </w:t>
      </w:r>
      <w:r>
        <w:t xml:space="preserve">(или) пользоваться иностранными </w:t>
      </w:r>
      <w:r w:rsidR="00EC606E">
        <w:t>финансовыми инструментами» (далее Федерал</w:t>
      </w:r>
      <w:r>
        <w:t xml:space="preserve">ьный закон «О запрете отдельным </w:t>
      </w:r>
      <w:r w:rsidR="00EC606E">
        <w:t>категориям лиц открывать и иметь счета (вклады), хранить наличные</w:t>
      </w:r>
      <w:proofErr w:type="gramEnd"/>
      <w:r w:rsidR="00EC606E">
        <w:t xml:space="preserve"> </w:t>
      </w:r>
      <w:proofErr w:type="gramStart"/>
      <w:r w:rsidR="00EC606E">
        <w:t>ден</w:t>
      </w:r>
      <w:r>
        <w:t xml:space="preserve">ежные </w:t>
      </w:r>
      <w:r w:rsidR="00EC606E">
        <w:t>средства и ценности в иностранных бан</w:t>
      </w:r>
      <w:r>
        <w:t xml:space="preserve">ках, расположенных за пределами </w:t>
      </w:r>
      <w:r w:rsidR="00EC606E">
        <w:t xml:space="preserve">территории Российской Федерации, владеть и </w:t>
      </w:r>
      <w:r>
        <w:t xml:space="preserve">(или) пользоваться иностранными </w:t>
      </w:r>
      <w:r w:rsidR="00EC606E">
        <w:t xml:space="preserve">финансовыми инструментами») в связи с </w:t>
      </w:r>
      <w:r>
        <w:t xml:space="preserve">арестом, запретом распоряжения, </w:t>
      </w:r>
      <w:r w:rsidR="00EC606E">
        <w:t>наложенными компетентными органами иностран</w:t>
      </w:r>
      <w:r>
        <w:t xml:space="preserve">ного государства в соответствии с законодательством </w:t>
      </w:r>
      <w:r w:rsidR="00EC606E">
        <w:t>данного иностранного госу</w:t>
      </w:r>
      <w:r>
        <w:t xml:space="preserve">дарства, на территории которого </w:t>
      </w:r>
      <w:r w:rsidR="00EC606E">
        <w:t>находятся счета (вклады), осуществляется хра</w:t>
      </w:r>
      <w:r>
        <w:t xml:space="preserve">нение наличных денежных средств </w:t>
      </w:r>
      <w:r w:rsidR="00EC606E">
        <w:t>и ценностей в иностранном банке и (или) имеются иностранные фина</w:t>
      </w:r>
      <w:r>
        <w:t xml:space="preserve">нсовые </w:t>
      </w:r>
      <w:r w:rsidR="00EC606E">
        <w:t>инструменты</w:t>
      </w:r>
      <w:proofErr w:type="gramEnd"/>
      <w:r w:rsidR="00EC606E">
        <w:t>, или в связи с иными обстоятельст</w:t>
      </w:r>
      <w:r>
        <w:t xml:space="preserve">вами, не зависящими от его воли </w:t>
      </w:r>
      <w:r w:rsidR="00EC606E">
        <w:t>или воли его супруги (супруга) и несовершеннолетних детей;</w:t>
      </w:r>
    </w:p>
    <w:p w:rsidR="00EC606E" w:rsidRDefault="00B724CC" w:rsidP="00AD1478">
      <w:pPr>
        <w:ind w:firstLine="426"/>
        <w:jc w:val="both"/>
      </w:pPr>
      <w:r>
        <w:t xml:space="preserve">- </w:t>
      </w:r>
      <w:r w:rsidR="00EC606E">
        <w:t>уведомление главы админ</w:t>
      </w:r>
      <w:r>
        <w:t xml:space="preserve">истрации о возникновении личной </w:t>
      </w:r>
      <w:r w:rsidR="00EC606E">
        <w:t>заинтересованности при исполнении должностных обязанностей</w:t>
      </w:r>
      <w:r>
        <w:t xml:space="preserve">, которая </w:t>
      </w:r>
      <w:r w:rsidR="00EC606E">
        <w:t>приводит или может привести к конфликту интересов;</w:t>
      </w:r>
    </w:p>
    <w:p w:rsidR="00EC606E" w:rsidRDefault="00EC606E" w:rsidP="00AD1478">
      <w:pPr>
        <w:ind w:firstLine="426"/>
        <w:jc w:val="both"/>
      </w:pPr>
      <w:proofErr w:type="gramStart"/>
      <w:r>
        <w:t>- обращение гражданина, замещавшего</w:t>
      </w:r>
      <w:r w:rsidR="00B724CC">
        <w:t xml:space="preserve"> должность главы администрации, </w:t>
      </w:r>
      <w:r>
        <w:t>включенную в перечень должностей, утвержде</w:t>
      </w:r>
      <w:r w:rsidR="00B724CC">
        <w:t xml:space="preserve">нный нормативным правовым актом </w:t>
      </w:r>
      <w:r>
        <w:t>Российской Федерации, о даче согласия на замещение дол</w:t>
      </w:r>
      <w:r w:rsidR="00B724CC">
        <w:t xml:space="preserve">жности в коммерческой </w:t>
      </w:r>
      <w:r>
        <w:t>или некоммерческой организации либо н</w:t>
      </w:r>
      <w:r w:rsidR="00B724CC">
        <w:t xml:space="preserve">а выполнение работы на условиях </w:t>
      </w:r>
      <w:r>
        <w:t xml:space="preserve">гражданско-правового договора в коммерческой </w:t>
      </w:r>
      <w:r w:rsidR="00B724CC">
        <w:t xml:space="preserve">или некоммерческой организации, </w:t>
      </w:r>
      <w:r>
        <w:t>если отдельные функции по муниципально</w:t>
      </w:r>
      <w:r w:rsidR="00B724CC">
        <w:t xml:space="preserve">му управлению этой организацией </w:t>
      </w:r>
      <w:r>
        <w:t>входили в его должностные (служебные) обязанност</w:t>
      </w:r>
      <w:r w:rsidR="00B724CC">
        <w:t>и, до истечения двух лет со дня</w:t>
      </w:r>
      <w:proofErr w:type="gramEnd"/>
      <w:r w:rsidR="00B724CC">
        <w:t xml:space="preserve"> </w:t>
      </w:r>
      <w:r>
        <w:t>увольнения с муниципальной службы</w:t>
      </w:r>
      <w:r w:rsidR="00B724CC">
        <w:t>;</w:t>
      </w:r>
    </w:p>
    <w:p w:rsidR="00EC606E" w:rsidRDefault="00EC606E" w:rsidP="00AD1478">
      <w:pPr>
        <w:ind w:firstLine="426"/>
        <w:jc w:val="both"/>
      </w:pPr>
      <w:r>
        <w:t xml:space="preserve">в) представление председателя </w:t>
      </w:r>
      <w:r w:rsidR="00B724CC" w:rsidRPr="00B724CC">
        <w:t xml:space="preserve">муниципального образования сельское поселение «Поселок Мятлево» </w:t>
      </w:r>
      <w:r>
        <w:t>или любого члена комиссии, касающееся обеспечения</w:t>
      </w:r>
      <w:r w:rsidR="00B724CC">
        <w:t xml:space="preserve"> </w:t>
      </w:r>
      <w:r>
        <w:t>соблюдения главой администрации требований</w:t>
      </w:r>
      <w:r w:rsidR="00B724CC">
        <w:t xml:space="preserve"> к служебному поведению и (или) </w:t>
      </w:r>
      <w:r>
        <w:t>требований об урегулировании конфликта интересов;</w:t>
      </w:r>
    </w:p>
    <w:p w:rsidR="00480F69" w:rsidRDefault="00EC606E" w:rsidP="00AD1478">
      <w:pPr>
        <w:ind w:firstLine="426"/>
        <w:jc w:val="both"/>
      </w:pPr>
      <w:proofErr w:type="gramStart"/>
      <w:r>
        <w:lastRenderedPageBreak/>
        <w:t>г) поступившее в соответствии с частью 4 статьи 12 Фе</w:t>
      </w:r>
      <w:r w:rsidR="00B724CC">
        <w:t>дерального закона от 25.12.2008т №</w:t>
      </w:r>
      <w:r>
        <w:t xml:space="preserve"> 273-ФЗ «О противодействии коррупции» и статье</w:t>
      </w:r>
      <w:r w:rsidR="00B724CC">
        <w:t xml:space="preserve">й 64.l Трудового кодекса </w:t>
      </w:r>
      <w:r>
        <w:t>Российской Федерации в муниципальном орган уведомление коммерческой или</w:t>
      </w:r>
      <w:r w:rsidR="00B724CC">
        <w:t xml:space="preserve"> </w:t>
      </w:r>
      <w:r>
        <w:t>некоммерческой организации о заключении с гр</w:t>
      </w:r>
      <w:r w:rsidR="00B724CC">
        <w:t xml:space="preserve">ажданином, замещавшим должность </w:t>
      </w:r>
      <w:r>
        <w:t>муниципальной службы муниципальном органе, тру</w:t>
      </w:r>
      <w:r w:rsidR="00B724CC">
        <w:t xml:space="preserve">дового или гражданско-правового </w:t>
      </w:r>
      <w:r>
        <w:t>договора на выполнение работ (оказание</w:t>
      </w:r>
      <w:r w:rsidR="00B724CC">
        <w:t xml:space="preserve"> услуг), если отдельные функции </w:t>
      </w:r>
      <w:r>
        <w:t>муниципального управления данной организ</w:t>
      </w:r>
      <w:r w:rsidR="00B724CC">
        <w:t>ацией</w:t>
      </w:r>
      <w:proofErr w:type="gramEnd"/>
      <w:r w:rsidR="00B724CC">
        <w:t xml:space="preserve"> </w:t>
      </w:r>
      <w:proofErr w:type="gramStart"/>
      <w:r w:rsidR="00B724CC">
        <w:t xml:space="preserve">входили в его должностные </w:t>
      </w:r>
      <w:r>
        <w:t>(служебные) обязанности, исполняемые</w:t>
      </w:r>
      <w:r w:rsidR="00B724CC">
        <w:t xml:space="preserve"> во время замещения должности в </w:t>
      </w:r>
      <w:r>
        <w:t>муниципальном органе, при условии, что указанному г</w:t>
      </w:r>
      <w:r w:rsidR="00B724CC">
        <w:t xml:space="preserve">ражданину комиссией ранее </w:t>
      </w:r>
      <w:r>
        <w:t>было отказано во вступлении в трудовые и граждан</w:t>
      </w:r>
      <w:r w:rsidR="00B724CC">
        <w:t xml:space="preserve">ско-правовые отношения с данной </w:t>
      </w:r>
      <w:r>
        <w:t>организацией или что вопрос о даче согласия та</w:t>
      </w:r>
      <w:r w:rsidR="00B724CC">
        <w:t xml:space="preserve">кому гражданину на замещение им </w:t>
      </w:r>
      <w:r>
        <w:t>должности в коммерческой или некоммерческой организации либо на выполнен</w:t>
      </w:r>
      <w:r w:rsidR="00B724CC">
        <w:t xml:space="preserve">ие им  </w:t>
      </w:r>
      <w:r>
        <w:t>работы на условиях гражданско-правов</w:t>
      </w:r>
      <w:r w:rsidR="00B724CC">
        <w:t>ого договора в</w:t>
      </w:r>
      <w:proofErr w:type="gramEnd"/>
      <w:r w:rsidR="00B724CC">
        <w:t xml:space="preserve"> коммерческой или </w:t>
      </w:r>
      <w:r>
        <w:t>некоммерческой организации</w:t>
      </w:r>
      <w:r w:rsidR="00B724CC">
        <w:t xml:space="preserve"> </w:t>
      </w:r>
      <w:r>
        <w:t>комиссией не рассматривался;</w:t>
      </w:r>
    </w:p>
    <w:p w:rsidR="00B724CC" w:rsidRDefault="00B724CC" w:rsidP="00AD1478">
      <w:pPr>
        <w:ind w:firstLine="426"/>
        <w:jc w:val="both"/>
      </w:pPr>
      <w:r>
        <w:t xml:space="preserve">д) поступившее обращение о невозможности по </w:t>
      </w:r>
      <w:proofErr w:type="gramStart"/>
      <w:r>
        <w:t>объективным</w:t>
      </w:r>
      <w:proofErr w:type="gramEnd"/>
    </w:p>
    <w:p w:rsidR="00B724CC" w:rsidRDefault="00B724CC" w:rsidP="00AD1478">
      <w:pPr>
        <w:ind w:firstLine="426"/>
        <w:jc w:val="both"/>
      </w:pPr>
      <w:r>
        <w:t>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724CC" w:rsidRDefault="00B724CC" w:rsidP="00AD1478">
      <w:pPr>
        <w:ind w:firstLine="426"/>
        <w:jc w:val="both"/>
      </w:pPr>
      <w:r>
        <w:t>13 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724CC" w:rsidRDefault="00B724CC" w:rsidP="00AD1478">
      <w:pPr>
        <w:ind w:firstLine="426"/>
        <w:jc w:val="both"/>
      </w:pPr>
      <w:r>
        <w:t>14. Обращение, указанное в абзаце че</w:t>
      </w:r>
      <w:r w:rsidR="00755D82">
        <w:t xml:space="preserve">твертом подпункта «б» пункта 12 </w:t>
      </w:r>
      <w:r>
        <w:t>настоящего Положения, подается в К</w:t>
      </w:r>
      <w:r w:rsidR="00755D82">
        <w:t xml:space="preserve">омиссию гражданином, замещавшим </w:t>
      </w:r>
      <w:r>
        <w:t xml:space="preserve">должность главы администрации. </w:t>
      </w:r>
      <w:proofErr w:type="gramStart"/>
      <w:r>
        <w:t>В обращ</w:t>
      </w:r>
      <w:r w:rsidR="00755D82">
        <w:t xml:space="preserve">ении указываются: фамилия, имя, </w:t>
      </w:r>
      <w:r>
        <w:t>отчество гражданина, дата его рождения, адр</w:t>
      </w:r>
      <w:r w:rsidR="00755D82">
        <w:t xml:space="preserve">ес места жительства, замещаемые </w:t>
      </w:r>
      <w:r>
        <w:t>должности в течение последних двух лет до</w:t>
      </w:r>
      <w:r w:rsidR="00755D82">
        <w:t xml:space="preserve"> дня увольнения с муниципальной </w:t>
      </w:r>
      <w:r>
        <w:t xml:space="preserve">службы, наименование, местонахождение </w:t>
      </w:r>
      <w:r w:rsidR="00755D82">
        <w:t xml:space="preserve">коммерческой или некоммерческой </w:t>
      </w:r>
      <w:r>
        <w:t>организации, характер ее деятельности, должностные (служебные) обяза</w:t>
      </w:r>
      <w:r w:rsidR="00755D82">
        <w:t xml:space="preserve">нности, </w:t>
      </w:r>
      <w:r>
        <w:t>исполняемые гражданином во время замещ</w:t>
      </w:r>
      <w:r w:rsidR="00755D82">
        <w:t xml:space="preserve">ения им должности главы местной </w:t>
      </w:r>
      <w:r>
        <w:t>администрации, функции по муници</w:t>
      </w:r>
      <w:r w:rsidR="00755D82">
        <w:t xml:space="preserve">пальному управлению в отношении </w:t>
      </w:r>
      <w:r>
        <w:t>коммерческой или некоммерческой организа</w:t>
      </w:r>
      <w:r w:rsidR="00755D82">
        <w:t>ции, вид договора</w:t>
      </w:r>
      <w:proofErr w:type="gramEnd"/>
      <w:r w:rsidR="00755D82">
        <w:t xml:space="preserve"> (трудовой или </w:t>
      </w:r>
      <w:r>
        <w:t xml:space="preserve">гражданско-правовой), предполагаемый срок </w:t>
      </w:r>
      <w:r w:rsidR="00755D82">
        <w:t xml:space="preserve">его действия, сумма оплаты за </w:t>
      </w:r>
      <w:r>
        <w:t>выполнение (оказание) по договору работ (ус</w:t>
      </w:r>
      <w:r w:rsidR="00755D82">
        <w:t xml:space="preserve">луг). В Комиссии осуществляется </w:t>
      </w:r>
      <w:r>
        <w:t>рассмотрение обращения, по резуль</w:t>
      </w:r>
      <w:r w:rsidR="00755D82">
        <w:t xml:space="preserve">татам которого подготавливается </w:t>
      </w:r>
      <w:r>
        <w:t>мотивированное заключение по существу обраще</w:t>
      </w:r>
      <w:r w:rsidR="00755D82">
        <w:t xml:space="preserve">ния, с учетом требований статьи </w:t>
      </w:r>
      <w:r>
        <w:t>12 Федерального закона от 25.19.20</w:t>
      </w:r>
      <w:r w:rsidR="00755D82">
        <w:t xml:space="preserve">08г.№ 273-ФЗ «О противодействии </w:t>
      </w:r>
      <w:r>
        <w:t>коррупции».</w:t>
      </w:r>
    </w:p>
    <w:p w:rsidR="00B724CC" w:rsidRDefault="00B724CC" w:rsidP="00AD1478">
      <w:pPr>
        <w:ind w:firstLine="426"/>
        <w:jc w:val="both"/>
      </w:pPr>
      <w:r>
        <w:t>14.1. Обращение, указанное в абзаце че</w:t>
      </w:r>
      <w:r w:rsidR="00755D82">
        <w:t xml:space="preserve">твертом подпункта «б» пункта 12 </w:t>
      </w:r>
      <w:r>
        <w:t>настоящего Положения, может быть подано гл</w:t>
      </w:r>
      <w:r w:rsidR="00755D82">
        <w:t xml:space="preserve">авой администрации, планирующим </w:t>
      </w:r>
      <w:r>
        <w:t xml:space="preserve">свое увольнение с муниципальной службы, и </w:t>
      </w:r>
      <w:r w:rsidR="00755D82">
        <w:t xml:space="preserve">подлежит рассмотрению Комиссией </w:t>
      </w:r>
      <w:r>
        <w:t>в соответствии с настоящим Положением.</w:t>
      </w:r>
    </w:p>
    <w:p w:rsidR="00B724CC" w:rsidRDefault="00B724CC" w:rsidP="00AD1478">
      <w:pPr>
        <w:ind w:firstLine="426"/>
        <w:jc w:val="both"/>
      </w:pPr>
      <w:r>
        <w:t>15. Уведомление, указанное в под</w:t>
      </w:r>
      <w:r w:rsidR="00755D82">
        <w:t xml:space="preserve">пункте «г» пункта 12 настоящего </w:t>
      </w:r>
      <w:r>
        <w:t xml:space="preserve">Положения, рассматривается Комиссией, </w:t>
      </w:r>
      <w:r w:rsidR="00755D82">
        <w:t xml:space="preserve">которая осуществляет подготовку </w:t>
      </w:r>
      <w:r>
        <w:t>мотивированного заключения о соблюдении гра</w:t>
      </w:r>
      <w:r w:rsidR="00755D82">
        <w:t xml:space="preserve">жданином, замещавшим </w:t>
      </w:r>
      <w:r>
        <w:t>должность государственной службы в государств</w:t>
      </w:r>
      <w:r w:rsidR="00755D82">
        <w:t xml:space="preserve">енном органе, требований статьи </w:t>
      </w:r>
      <w:r>
        <w:t>12 Федерального закона от 25.12.2008 N2 273-ФЗ «О противодействии коррупции».</w:t>
      </w:r>
    </w:p>
    <w:p w:rsidR="00B724CC" w:rsidRDefault="00B724CC" w:rsidP="00AD1478">
      <w:pPr>
        <w:ind w:firstLine="426"/>
        <w:jc w:val="both"/>
      </w:pPr>
      <w:r>
        <w:t xml:space="preserve">16. Уведомление, указанное в абзаце </w:t>
      </w:r>
      <w:r w:rsidR="00755D82">
        <w:t xml:space="preserve">третьем подпункта «б» пункта 12 </w:t>
      </w:r>
      <w:r>
        <w:t xml:space="preserve">настоящего Положения, рассматривается </w:t>
      </w:r>
      <w:r w:rsidR="00755D82">
        <w:t xml:space="preserve">Комиссией, которая осуществляет </w:t>
      </w:r>
      <w:r>
        <w:t>подготовку мотивированного заключе</w:t>
      </w:r>
      <w:r w:rsidR="00755D82">
        <w:t xml:space="preserve">ния по результатам рассмотрения </w:t>
      </w:r>
      <w:r>
        <w:t>уведомления.</w:t>
      </w:r>
    </w:p>
    <w:p w:rsidR="00755D82" w:rsidRDefault="00B724CC" w:rsidP="00AD1478">
      <w:pPr>
        <w:ind w:firstLine="426"/>
        <w:jc w:val="both"/>
      </w:pPr>
      <w:r>
        <w:t xml:space="preserve">16.1. </w:t>
      </w:r>
      <w:proofErr w:type="gramStart"/>
      <w:r>
        <w:t>При подготовке мотивирова</w:t>
      </w:r>
      <w:r w:rsidR="00755D82">
        <w:t xml:space="preserve">нного заключения по результатам </w:t>
      </w:r>
      <w:r>
        <w:t>рассмотрения обращения, указанного в абзаце четвертом по</w:t>
      </w:r>
      <w:r w:rsidR="00755D82">
        <w:t xml:space="preserve">дпункта «б» пункта 12 </w:t>
      </w:r>
      <w:r>
        <w:t>настоящего Положения, или уведомлений, указа</w:t>
      </w:r>
      <w:r w:rsidR="00755D82">
        <w:t xml:space="preserve">нных в абзаце третьем подпункта </w:t>
      </w:r>
      <w:r>
        <w:t xml:space="preserve">«б» и подпункте «г» пункта 12 настоящего </w:t>
      </w:r>
      <w:r w:rsidR="00755D82">
        <w:t xml:space="preserve">Положения, члены Комиссии имеют </w:t>
      </w:r>
      <w:r>
        <w:t>право проводить собеседование с представившим</w:t>
      </w:r>
      <w:r w:rsidR="00755D82">
        <w:t xml:space="preserve"> уведомление лицом, получать от </w:t>
      </w:r>
      <w:r>
        <w:t>него письменные пояснения.</w:t>
      </w:r>
      <w:proofErr w:type="gramEnd"/>
      <w:r>
        <w:t xml:space="preserve"> Комиссия может нап</w:t>
      </w:r>
      <w:r w:rsidR="00755D82">
        <w:t xml:space="preserve">равлять в установленном порядке </w:t>
      </w:r>
      <w:r>
        <w:t xml:space="preserve">запросы в </w:t>
      </w:r>
      <w:r>
        <w:lastRenderedPageBreak/>
        <w:t>государственные органы, о</w:t>
      </w:r>
      <w:r w:rsidR="00755D82">
        <w:t xml:space="preserve">рганы местного самоуправления и </w:t>
      </w:r>
      <w:r>
        <w:t xml:space="preserve">заинтересованные организации. </w:t>
      </w:r>
    </w:p>
    <w:p w:rsidR="00B724CC" w:rsidRDefault="00B724CC" w:rsidP="00AD1478">
      <w:pPr>
        <w:ind w:firstLine="426"/>
        <w:jc w:val="both"/>
      </w:pPr>
      <w:r>
        <w:t>Уведомлен</w:t>
      </w:r>
      <w:r w:rsidR="00755D82">
        <w:t xml:space="preserve">ие, а также заключение и другие </w:t>
      </w:r>
      <w:r>
        <w:t>материалы в течение 7 рабочих дней со дня поступл</w:t>
      </w:r>
      <w:r w:rsidR="00755D82">
        <w:t xml:space="preserve">ения уведомления </w:t>
      </w:r>
      <w:r>
        <w:t>представляются председателю комиссии. В случае направления запросов</w:t>
      </w:r>
      <w:r w:rsidR="00755D82">
        <w:t xml:space="preserve"> </w:t>
      </w:r>
      <w:r>
        <w:t xml:space="preserve">уведомление, а также заключение и </w:t>
      </w:r>
      <w:r w:rsidR="00755D82">
        <w:t xml:space="preserve">другие материалы представляются </w:t>
      </w:r>
      <w:r>
        <w:t xml:space="preserve">председателю комиссии в течение 45 дней </w:t>
      </w:r>
      <w:r w:rsidR="00755D82">
        <w:t xml:space="preserve">со дня поступления уведомления. </w:t>
      </w:r>
      <w:r>
        <w:t>Указанный срок может быть продлен, но не более чем на 30 дней.</w:t>
      </w:r>
    </w:p>
    <w:p w:rsidR="00B724CC" w:rsidRDefault="00B724CC" w:rsidP="00AD1478">
      <w:pPr>
        <w:ind w:firstLine="426"/>
        <w:jc w:val="both"/>
      </w:pPr>
      <w:r>
        <w:t xml:space="preserve">16.2. Мотивированные заключения, </w:t>
      </w:r>
      <w:r w:rsidR="00755D82">
        <w:t xml:space="preserve">предусмотренные пунктами 14, 15 </w:t>
      </w:r>
      <w:r>
        <w:t>и 16 настоящего Положения, должно содержать:</w:t>
      </w:r>
    </w:p>
    <w:p w:rsidR="00B724CC" w:rsidRDefault="00B724CC" w:rsidP="00AD1478">
      <w:pPr>
        <w:ind w:firstLine="426"/>
        <w:jc w:val="both"/>
      </w:pPr>
      <w:r>
        <w:t>а) информацию, изложенную в увед</w:t>
      </w:r>
      <w:r w:rsidR="00755D82">
        <w:t xml:space="preserve">омлении, обращении, указанных в </w:t>
      </w:r>
      <w:r>
        <w:t>абзацах третьем и четвертом подпункт</w:t>
      </w:r>
      <w:r w:rsidR="00755D82">
        <w:t xml:space="preserve">а «б» и подпункте «г» пункта 12 </w:t>
      </w:r>
      <w:r>
        <w:t>настоящего Положения;</w:t>
      </w:r>
    </w:p>
    <w:p w:rsidR="00B724CC" w:rsidRDefault="00B724CC" w:rsidP="00AD1478">
      <w:pPr>
        <w:ind w:firstLine="426"/>
        <w:jc w:val="both"/>
      </w:pPr>
      <w:r>
        <w:t>б) информацию, полученную от государств</w:t>
      </w:r>
      <w:r w:rsidR="00755D82">
        <w:t xml:space="preserve">енных органов, органов местного </w:t>
      </w:r>
      <w:r>
        <w:t>самоуправления и заинтересованных организаций на основании запросов;</w:t>
      </w:r>
    </w:p>
    <w:p w:rsidR="00B724CC" w:rsidRDefault="00B724CC" w:rsidP="00AD1478">
      <w:pPr>
        <w:ind w:firstLine="426"/>
        <w:jc w:val="both"/>
      </w:pPr>
      <w:r>
        <w:t>в) мотивированный вывод по результата</w:t>
      </w:r>
      <w:r w:rsidR="00755D82">
        <w:t xml:space="preserve">м предварительного рассмотрения </w:t>
      </w:r>
      <w:r>
        <w:t>обращения, уведомления, указанных в абзацах тр</w:t>
      </w:r>
      <w:r w:rsidR="00755D82">
        <w:t xml:space="preserve">етьем и четвертом подпункта «б» </w:t>
      </w:r>
      <w:r>
        <w:t>и подпункте «г» пункта 12 настоящего Поло</w:t>
      </w:r>
      <w:r w:rsidR="00755D82">
        <w:t xml:space="preserve">жения, а также рекомендации для </w:t>
      </w:r>
      <w:r>
        <w:t>принятия одного из решений в соответствии с пунктами 20.2- 20.</w:t>
      </w:r>
      <w:r w:rsidR="00755D82">
        <w:t xml:space="preserve">4 настоящего </w:t>
      </w:r>
      <w:r>
        <w:t>Положения или иного решения.</w:t>
      </w:r>
    </w:p>
    <w:p w:rsidR="00B724CC" w:rsidRDefault="00B724CC" w:rsidP="00AD1478">
      <w:pPr>
        <w:ind w:firstLine="426"/>
        <w:jc w:val="both"/>
      </w:pPr>
      <w:r>
        <w:t>17. Председатель Комиссии при</w:t>
      </w:r>
      <w:r w:rsidR="00755D82">
        <w:t xml:space="preserve"> поступлении к нему информации, </w:t>
      </w:r>
      <w:r>
        <w:t>указанной в пункте 12 настоящего Положения:</w:t>
      </w:r>
    </w:p>
    <w:p w:rsidR="00B724CC" w:rsidRDefault="00B724CC" w:rsidP="00AD1478">
      <w:pPr>
        <w:ind w:firstLine="426"/>
        <w:jc w:val="both"/>
      </w:pPr>
      <w:r>
        <w:t>а) в 10-дневный срок назначает дату за</w:t>
      </w:r>
      <w:r w:rsidR="00755D82">
        <w:t xml:space="preserve">седания Комиссии. При этом дата </w:t>
      </w:r>
      <w:r>
        <w:t>заседания Комиссии не может быть назначена поз</w:t>
      </w:r>
      <w:r w:rsidR="00755D82">
        <w:t xml:space="preserve">днее 20 дней со дня поступления </w:t>
      </w:r>
      <w:r>
        <w:t>указанной информации за исключением случаев</w:t>
      </w:r>
      <w:r w:rsidR="00755D82">
        <w:t xml:space="preserve">, предусмотренных пунктами 17.l </w:t>
      </w:r>
      <w:r>
        <w:t>и 17.2 настоящего Положения;</w:t>
      </w:r>
    </w:p>
    <w:p w:rsidR="00B724CC" w:rsidRDefault="00B724CC" w:rsidP="00AD1478">
      <w:pPr>
        <w:ind w:firstLine="426"/>
        <w:jc w:val="both"/>
      </w:pPr>
      <w:r>
        <w:t>б) организует ознакомление г</w:t>
      </w:r>
      <w:r w:rsidR="00755D82">
        <w:t xml:space="preserve">лавы администрации, в отношении </w:t>
      </w:r>
      <w:r>
        <w:t>которого Комиссией рассматривается вопрос о соблюдени</w:t>
      </w:r>
      <w:r w:rsidR="00755D82">
        <w:t xml:space="preserve">и требований об </w:t>
      </w:r>
      <w:r>
        <w:t>урегулировании конфликта интересов, его</w:t>
      </w:r>
      <w:r w:rsidR="00755D82">
        <w:t xml:space="preserve"> представителя, членов Комиссии </w:t>
      </w:r>
      <w:r>
        <w:t>и других лиц, участвующих в зас</w:t>
      </w:r>
      <w:r w:rsidR="00755D82">
        <w:t xml:space="preserve">едании Комиссии, с информацией, </w:t>
      </w:r>
      <w:r>
        <w:t>поступившей в Комиссию;</w:t>
      </w:r>
    </w:p>
    <w:p w:rsidR="00B724CC" w:rsidRDefault="00B724CC" w:rsidP="00AD1478">
      <w:pPr>
        <w:ind w:firstLine="426"/>
        <w:jc w:val="both"/>
      </w:pPr>
      <w:r>
        <w:t>в) рассматривает ходатайства о приглаш</w:t>
      </w:r>
      <w:r w:rsidR="00755D82">
        <w:t xml:space="preserve">ении на заседание комиссии лиц, </w:t>
      </w:r>
      <w:r>
        <w:t>указанных в пункте 9.1 настоящего Пол</w:t>
      </w:r>
      <w:r w:rsidR="00755D82">
        <w:t xml:space="preserve">ожения, принимает решение об их </w:t>
      </w:r>
      <w:r>
        <w:t>удовлетворении (об отказе в удовлетворении</w:t>
      </w:r>
      <w:r w:rsidR="00755D82">
        <w:t xml:space="preserve">) и о рассмотрении (об отказе в </w:t>
      </w:r>
      <w:r>
        <w:t>рассмотрении) в ходе заседания комиссии дополнительных материалов.</w:t>
      </w:r>
    </w:p>
    <w:p w:rsidR="00B724CC" w:rsidRDefault="00B724CC" w:rsidP="00AD1478">
      <w:pPr>
        <w:ind w:firstLine="426"/>
        <w:jc w:val="both"/>
      </w:pPr>
      <w:r>
        <w:t xml:space="preserve">17. </w:t>
      </w:r>
      <w:r w:rsidR="00755D82">
        <w:t xml:space="preserve">1. </w:t>
      </w:r>
      <w:r>
        <w:t>Заседание комиссии по рассмотрению заявления, указанно</w:t>
      </w:r>
      <w:r w:rsidR="00566B05">
        <w:t xml:space="preserve">го в абзаце </w:t>
      </w:r>
      <w:r>
        <w:t>втором подпункта «б» пункта 12 настоящего Пол</w:t>
      </w:r>
      <w:r w:rsidR="00566B05">
        <w:t xml:space="preserve">ожения, и обращения, указанного </w:t>
      </w:r>
      <w:r>
        <w:t>в подпункте «д» пункта 12 настоящего Положе</w:t>
      </w:r>
      <w:r w:rsidR="00566B05">
        <w:t xml:space="preserve">ния, как правило, проводится не </w:t>
      </w:r>
      <w:r>
        <w:t>позднее одного месяца со дня истечения срока, у</w:t>
      </w:r>
      <w:r w:rsidR="00566B05">
        <w:t xml:space="preserve">становленного для представления </w:t>
      </w:r>
      <w:r>
        <w:t>сведений о доходах, об имуществе и обязательствах имущественного характера.</w:t>
      </w:r>
    </w:p>
    <w:p w:rsidR="00B724CC" w:rsidRDefault="00B724CC" w:rsidP="00AD1478">
      <w:pPr>
        <w:ind w:firstLine="426"/>
        <w:jc w:val="both"/>
      </w:pPr>
      <w:r>
        <w:t>17.2. Уведомление, указанное в под</w:t>
      </w:r>
      <w:r w:rsidR="00566B05">
        <w:t xml:space="preserve">пункте «г» пункта 12 настоящего </w:t>
      </w:r>
      <w:r>
        <w:t>Положения, как правило, рассматривается на</w:t>
      </w:r>
      <w:r w:rsidR="00566B05">
        <w:t xml:space="preserve"> очередном (плановом) заседании </w:t>
      </w:r>
      <w:r>
        <w:t>Комиссии.</w:t>
      </w:r>
    </w:p>
    <w:p w:rsidR="00B724CC" w:rsidRDefault="00B724CC" w:rsidP="00AD1478">
      <w:pPr>
        <w:ind w:firstLine="426"/>
        <w:jc w:val="both"/>
      </w:pPr>
      <w:r>
        <w:t>18. Заседание Комиссии проводится, к</w:t>
      </w:r>
      <w:r w:rsidR="00566B05">
        <w:t xml:space="preserve">ак правило, в присутствии лица, </w:t>
      </w:r>
      <w:r>
        <w:t>в отношении которого рассматривается во</w:t>
      </w:r>
      <w:r w:rsidR="00566B05">
        <w:t xml:space="preserve">прос о соблюдении требований об </w:t>
      </w:r>
      <w:r>
        <w:t>урегулировании конфликта интересов. О на</w:t>
      </w:r>
      <w:r w:rsidR="00566B05">
        <w:t xml:space="preserve">мерении лично присутствовать на </w:t>
      </w:r>
      <w:r>
        <w:t>заседании Комиссии глава админи</w:t>
      </w:r>
      <w:r w:rsidR="00566B05">
        <w:t xml:space="preserve">страции указывает в обращении,  </w:t>
      </w:r>
      <w:r>
        <w:t xml:space="preserve">заявлении, уведомлении, представляемых </w:t>
      </w:r>
      <w:r w:rsidR="00566B05">
        <w:t xml:space="preserve">в соответствии с подпунктом «б» </w:t>
      </w:r>
      <w:r>
        <w:t>пункта 12 настоящего Положения.</w:t>
      </w:r>
    </w:p>
    <w:p w:rsidR="00B724CC" w:rsidRDefault="00566B05" w:rsidP="00AD1478">
      <w:pPr>
        <w:ind w:firstLine="426"/>
        <w:jc w:val="both"/>
      </w:pPr>
      <w:r>
        <w:t>18.1. Заседание</w:t>
      </w:r>
      <w:r w:rsidR="00B724CC">
        <w:t xml:space="preserve"> комиссии могут п</w:t>
      </w:r>
      <w:r>
        <w:t xml:space="preserve">роводиться в отсутствие лица, в </w:t>
      </w:r>
      <w:r w:rsidR="00B724CC">
        <w:t>отношении которого она проводится, в случае:</w:t>
      </w:r>
    </w:p>
    <w:p w:rsidR="00B724CC" w:rsidRDefault="00B724CC" w:rsidP="00AD1478">
      <w:pPr>
        <w:ind w:firstLine="426"/>
        <w:jc w:val="both"/>
      </w:pPr>
      <w:r>
        <w:t>а) если в обращении, заявлении, уведомлении, предусмот</w:t>
      </w:r>
      <w:r w:rsidR="00566B05">
        <w:t xml:space="preserve">ренных </w:t>
      </w:r>
      <w:r>
        <w:t>подпунктом «б» пункта 12 настоящего По</w:t>
      </w:r>
      <w:r w:rsidR="00566B05">
        <w:t xml:space="preserve">ложения, не содержится указания </w:t>
      </w:r>
      <w:r>
        <w:t>о намерении главы администрации ли</w:t>
      </w:r>
      <w:r w:rsidR="00566B05">
        <w:t xml:space="preserve">чно присутствовать на заседании </w:t>
      </w:r>
      <w:r>
        <w:t>Комиссии;</w:t>
      </w:r>
    </w:p>
    <w:p w:rsidR="00B724CC" w:rsidRDefault="00B724CC" w:rsidP="00AD1478">
      <w:pPr>
        <w:ind w:firstLine="426"/>
        <w:jc w:val="both"/>
      </w:pPr>
      <w:r>
        <w:t>б) если указанное лицо, намерев</w:t>
      </w:r>
      <w:r w:rsidR="00566B05">
        <w:t xml:space="preserve">ающееся лично присутствовать на </w:t>
      </w:r>
      <w:r>
        <w:t xml:space="preserve">заседании Комиссии и надлежащим образом </w:t>
      </w:r>
      <w:r w:rsidR="00566B05">
        <w:t xml:space="preserve">извещенное о времени и месте </w:t>
      </w:r>
      <w:r>
        <w:t>его проведения, не явилось на заседание Комиссии.</w:t>
      </w:r>
    </w:p>
    <w:p w:rsidR="00B724CC" w:rsidRDefault="00B724CC" w:rsidP="00AD1478">
      <w:pPr>
        <w:ind w:firstLine="426"/>
        <w:jc w:val="both"/>
      </w:pPr>
      <w:r>
        <w:lastRenderedPageBreak/>
        <w:t>18.2. На заседании Комисси</w:t>
      </w:r>
      <w:r w:rsidR="00566B05">
        <w:t xml:space="preserve">и заслушиваются пояснения главы </w:t>
      </w:r>
      <w:r>
        <w:t>администрации (с его согласия), и иных ли</w:t>
      </w:r>
      <w:r w:rsidR="00566B05">
        <w:t xml:space="preserve">ц, рассматриваются материалы по </w:t>
      </w:r>
      <w:r>
        <w:t>существу вынесенных на данное заседание вопрос</w:t>
      </w:r>
      <w:r w:rsidR="00566B05">
        <w:t xml:space="preserve">ов, а также </w:t>
      </w:r>
      <w:r>
        <w:t>дополнительные материалы.</w:t>
      </w:r>
    </w:p>
    <w:p w:rsidR="00B724CC" w:rsidRDefault="00B724CC" w:rsidP="00AD1478">
      <w:pPr>
        <w:ind w:firstLine="426"/>
        <w:jc w:val="both"/>
      </w:pPr>
      <w:r>
        <w:t>19. Члены Комиссии и лица, участвов</w:t>
      </w:r>
      <w:r w:rsidR="00566B05">
        <w:t xml:space="preserve">авшие в ее заседании, не вправе </w:t>
      </w:r>
      <w:r>
        <w:t>разглашать сведения, ставшие им известными в ходе работы Комиссии.</w:t>
      </w:r>
    </w:p>
    <w:p w:rsidR="00B724CC" w:rsidRDefault="00B724CC" w:rsidP="00AD1478">
      <w:pPr>
        <w:ind w:firstLine="426"/>
        <w:jc w:val="both"/>
      </w:pPr>
      <w:r>
        <w:t>20. По итогам рассмотрения вопр</w:t>
      </w:r>
      <w:r w:rsidR="0023074C">
        <w:t xml:space="preserve">осов, указанных в подпункте «а» </w:t>
      </w:r>
      <w:r>
        <w:t>пункта 12 настоящего Положения, Комис</w:t>
      </w:r>
      <w:r w:rsidR="0023074C">
        <w:t xml:space="preserve">сия принимает одно из следующих </w:t>
      </w:r>
      <w:r>
        <w:t>решений:</w:t>
      </w:r>
    </w:p>
    <w:p w:rsidR="00B724CC" w:rsidRDefault="00B724CC" w:rsidP="00AD1478">
      <w:pPr>
        <w:ind w:firstLine="426"/>
        <w:jc w:val="both"/>
      </w:pPr>
      <w:r>
        <w:t>а) установить, что главой админ</w:t>
      </w:r>
      <w:r w:rsidR="0023074C">
        <w:t xml:space="preserve">истрации соблюдены требования к </w:t>
      </w:r>
      <w:r>
        <w:t>служебному поведению и (или) требова</w:t>
      </w:r>
      <w:r w:rsidR="0023074C">
        <w:t xml:space="preserve">ния об урегулировании конфликта </w:t>
      </w:r>
      <w:r>
        <w:t>интересов;</w:t>
      </w:r>
    </w:p>
    <w:p w:rsidR="00B724CC" w:rsidRDefault="00B724CC" w:rsidP="00AD1478">
      <w:pPr>
        <w:ind w:firstLine="426"/>
        <w:jc w:val="both"/>
      </w:pPr>
      <w:r>
        <w:t>б) установить, что главой администра</w:t>
      </w:r>
      <w:r w:rsidR="0023074C">
        <w:t xml:space="preserve">ции не соблюдены требования к </w:t>
      </w:r>
      <w:r>
        <w:t>служебному поведению и (или) требова</w:t>
      </w:r>
      <w:r w:rsidR="0023074C">
        <w:t xml:space="preserve">ния об урегулировании конфликта </w:t>
      </w:r>
      <w:r>
        <w:t>интересов. В этом случае Комиссия рекоменд</w:t>
      </w:r>
      <w:r w:rsidR="0023074C">
        <w:t xml:space="preserve">ует председателю муниципального </w:t>
      </w:r>
      <w:r>
        <w:t>образования сельско</w:t>
      </w:r>
      <w:r w:rsidR="0023074C">
        <w:t>е поселение</w:t>
      </w:r>
      <w:r>
        <w:t xml:space="preserve"> </w:t>
      </w:r>
      <w:r w:rsidR="0023074C">
        <w:t xml:space="preserve">«Поселок Мятлево» указать главе администрации на </w:t>
      </w:r>
      <w:r>
        <w:t>недопустимость нарушения требований</w:t>
      </w:r>
      <w:r w:rsidR="0023074C">
        <w:t xml:space="preserve"> к служебному поведению и (или) </w:t>
      </w:r>
      <w:r>
        <w:t>требований об урегулировании конфликта интере</w:t>
      </w:r>
      <w:r w:rsidR="0023074C">
        <w:t xml:space="preserve">сов либо применить к названному </w:t>
      </w:r>
      <w:r>
        <w:t>лицу конкретную меру ответственности.</w:t>
      </w:r>
    </w:p>
    <w:p w:rsidR="00B724CC" w:rsidRDefault="00B724CC" w:rsidP="00AD1478">
      <w:pPr>
        <w:ind w:firstLine="426"/>
        <w:jc w:val="both"/>
      </w:pPr>
      <w:r>
        <w:t>20.1. По итогам рассмотрения вопр</w:t>
      </w:r>
      <w:r w:rsidR="0023074C">
        <w:t xml:space="preserve">осов, указанных в абзаце втором </w:t>
      </w:r>
      <w:r>
        <w:t>подпункта «б» пункта 12 настоящего Пол</w:t>
      </w:r>
      <w:r w:rsidR="0023074C">
        <w:t xml:space="preserve">ожения, Комиссия принимает одно </w:t>
      </w:r>
      <w:r>
        <w:t>из следующих решений:</w:t>
      </w:r>
    </w:p>
    <w:p w:rsidR="00B724CC" w:rsidRDefault="00B724CC" w:rsidP="00AD1478">
      <w:pPr>
        <w:ind w:firstLine="426"/>
        <w:jc w:val="both"/>
      </w:pPr>
      <w:r>
        <w:t>а) признать, что обстоятельства, препя</w:t>
      </w:r>
      <w:r w:rsidR="0023074C">
        <w:t xml:space="preserve">тствующие выполнению требований </w:t>
      </w:r>
      <w:r>
        <w:t xml:space="preserve">Федерального закона от 07. 05.2013 № 79-ФЗ </w:t>
      </w:r>
      <w:r w:rsidR="0023074C">
        <w:t xml:space="preserve">«О запрете отдельным категориям </w:t>
      </w:r>
      <w:r>
        <w:t>лиц открывать и иметь счета (вклады), храни</w:t>
      </w:r>
      <w:r w:rsidR="0023074C">
        <w:t xml:space="preserve">ть наличные денежные средства и </w:t>
      </w:r>
      <w:r>
        <w:t>ценности в иностранных банках, распол</w:t>
      </w:r>
      <w:r w:rsidR="0023074C">
        <w:t xml:space="preserve">оженных за пределами территории </w:t>
      </w:r>
      <w:r>
        <w:t>Российской Федерации, владеть и (или) пользо</w:t>
      </w:r>
      <w:r w:rsidR="0023074C">
        <w:t xml:space="preserve">ваться иностранными финансовыми </w:t>
      </w:r>
      <w:r>
        <w:t>инструментами», являются объективными и уважительными;</w:t>
      </w:r>
    </w:p>
    <w:p w:rsidR="00B724CC" w:rsidRDefault="00B724CC" w:rsidP="00AD1478">
      <w:pPr>
        <w:ind w:firstLine="426"/>
        <w:jc w:val="both"/>
      </w:pPr>
      <w:r>
        <w:t>б) признать, что обстоятельства, препя</w:t>
      </w:r>
      <w:r w:rsidR="0023074C">
        <w:t xml:space="preserve">тствующие выполнению требований </w:t>
      </w:r>
      <w:r>
        <w:t>Федерального закона «О запрете отдельным к</w:t>
      </w:r>
      <w:r w:rsidR="0023074C">
        <w:t xml:space="preserve">атегориям лиц открывать и иметь </w:t>
      </w:r>
      <w:r>
        <w:t>счета (вклады), хранить наличные денежные ср</w:t>
      </w:r>
      <w:r w:rsidR="0023074C">
        <w:t xml:space="preserve">едства и ценности в иностранных </w:t>
      </w:r>
      <w:r>
        <w:t>банках, расположенных за пределами территории Россий</w:t>
      </w:r>
      <w:r w:rsidR="0023074C">
        <w:t xml:space="preserve">ской Федерации, владеть </w:t>
      </w:r>
      <w:r>
        <w:t>и (или) пользоваться иностранными финансов</w:t>
      </w:r>
      <w:r w:rsidR="0023074C">
        <w:t xml:space="preserve">ыми инструментами», не являются </w:t>
      </w:r>
      <w:r>
        <w:t>объективными и уважительными. В э</w:t>
      </w:r>
      <w:r w:rsidR="0023074C">
        <w:t xml:space="preserve">том случае комиссия рекомендует </w:t>
      </w:r>
      <w:r>
        <w:t xml:space="preserve">председателю </w:t>
      </w:r>
      <w:r w:rsidR="0023074C" w:rsidRPr="0023074C">
        <w:t>муниципального образования сельское поселение «Поселок Мятлево»</w:t>
      </w:r>
      <w:r w:rsidR="0023074C">
        <w:t xml:space="preserve"> </w:t>
      </w:r>
      <w:r>
        <w:t xml:space="preserve">применить к лицу, замещающему должность </w:t>
      </w:r>
      <w:r w:rsidR="0023074C">
        <w:t xml:space="preserve">главы администрации, конкретную </w:t>
      </w:r>
      <w:r>
        <w:t>меру ответственности.</w:t>
      </w:r>
    </w:p>
    <w:p w:rsidR="00B724CC" w:rsidRDefault="00B724CC" w:rsidP="00AD1478">
      <w:pPr>
        <w:ind w:firstLine="426"/>
        <w:jc w:val="both"/>
      </w:pPr>
      <w:r>
        <w:t>20.2. По итогам рассмотрения вопро</w:t>
      </w:r>
      <w:r w:rsidR="0023074C">
        <w:t xml:space="preserve">са, указанного в абзаце третьем </w:t>
      </w:r>
      <w:r>
        <w:t>подпункта «б» пункта 12 настоящего Положе</w:t>
      </w:r>
      <w:r w:rsidR="0023074C">
        <w:t xml:space="preserve">ния, Комиссия принимает одно из </w:t>
      </w:r>
      <w:r>
        <w:t>следующих решений:</w:t>
      </w:r>
    </w:p>
    <w:p w:rsidR="00B724CC" w:rsidRDefault="00B724CC" w:rsidP="00AD1478">
      <w:pPr>
        <w:ind w:firstLine="426"/>
        <w:jc w:val="both"/>
      </w:pPr>
      <w:r>
        <w:t>а) признать, что при исполнении г</w:t>
      </w:r>
      <w:r w:rsidR="0023074C">
        <w:t xml:space="preserve">лавой администрации должностных </w:t>
      </w:r>
      <w:r>
        <w:t>обязанностей конфликт интересов отсутствует;</w:t>
      </w:r>
    </w:p>
    <w:p w:rsidR="00B724CC" w:rsidRDefault="00B724CC" w:rsidP="00AD1478">
      <w:pPr>
        <w:ind w:firstLine="426"/>
        <w:jc w:val="both"/>
      </w:pPr>
      <w:r>
        <w:t>б) признать, что при исполнении г</w:t>
      </w:r>
      <w:r w:rsidR="0023074C">
        <w:t xml:space="preserve">лавой администрации должностных </w:t>
      </w:r>
      <w:r>
        <w:t>обязанностей личная заинтересованност</w:t>
      </w:r>
      <w:r w:rsidR="0023074C">
        <w:t xml:space="preserve">ь приводит или может привести к </w:t>
      </w:r>
      <w:r>
        <w:t xml:space="preserve">конфликту интересов. В этом случае Комиссия </w:t>
      </w:r>
      <w:r w:rsidR="0023074C">
        <w:t xml:space="preserve">рекомендует главе администрации и (или) председателю </w:t>
      </w:r>
      <w:r w:rsidR="0023074C" w:rsidRPr="0023074C">
        <w:t xml:space="preserve">муниципального образования сельское поселение «Поселок Мятлево» </w:t>
      </w:r>
      <w:r w:rsidR="0023074C">
        <w:t xml:space="preserve"> </w:t>
      </w:r>
      <w:r>
        <w:t>принять меры по урегулиров</w:t>
      </w:r>
      <w:r w:rsidR="0023074C">
        <w:t xml:space="preserve">анию конфликта интересов или по </w:t>
      </w:r>
      <w:r>
        <w:t>недопущению его возникновения;</w:t>
      </w:r>
    </w:p>
    <w:p w:rsidR="00B724CC" w:rsidRDefault="00B724CC" w:rsidP="00AD1478">
      <w:pPr>
        <w:ind w:firstLine="426"/>
        <w:jc w:val="both"/>
      </w:pPr>
      <w:r>
        <w:t>в) признать, что главой администр</w:t>
      </w:r>
      <w:r w:rsidR="0023074C">
        <w:t xml:space="preserve">ации не соблюдены требования об </w:t>
      </w:r>
      <w:r>
        <w:t>урегулировании конфликта интересов. В э</w:t>
      </w:r>
      <w:r w:rsidR="0023074C">
        <w:t xml:space="preserve">том случае комиссия рекомендует </w:t>
      </w:r>
      <w:r>
        <w:t xml:space="preserve">председателю </w:t>
      </w:r>
      <w:r w:rsidR="0023074C" w:rsidRPr="0023074C">
        <w:t>муниципального образования сельское поселение «Поселок Мятлево»</w:t>
      </w:r>
      <w:r w:rsidR="0023074C">
        <w:t xml:space="preserve"> </w:t>
      </w:r>
      <w:r>
        <w:t>применить к данному лицу конкретную меру ответственности.</w:t>
      </w:r>
    </w:p>
    <w:p w:rsidR="00B724CC" w:rsidRDefault="00B724CC" w:rsidP="00AD1478">
      <w:pPr>
        <w:ind w:firstLine="426"/>
        <w:jc w:val="both"/>
      </w:pPr>
      <w:r>
        <w:t>20.3. По итогам рассмотрения вопроса</w:t>
      </w:r>
      <w:r w:rsidR="0023074C">
        <w:t xml:space="preserve">, указанного в абзаце четвертом </w:t>
      </w:r>
      <w:r>
        <w:t>подпункта «б» пункта 12 настоящего Положе</w:t>
      </w:r>
      <w:r w:rsidR="0023074C">
        <w:t xml:space="preserve">ния, Комиссия принимает одно из </w:t>
      </w:r>
      <w:r>
        <w:t>следующих решений:</w:t>
      </w:r>
    </w:p>
    <w:p w:rsidR="00B724CC" w:rsidRDefault="00B724CC" w:rsidP="00AD1478">
      <w:pPr>
        <w:ind w:firstLine="426"/>
        <w:jc w:val="both"/>
      </w:pPr>
      <w:r>
        <w:t>а) дать гражданину согласие на замещен</w:t>
      </w:r>
      <w:r w:rsidR="0023074C">
        <w:t xml:space="preserve">ие должности в коммерческой или </w:t>
      </w:r>
      <w:r>
        <w:t>некоммерческой организации либо на</w:t>
      </w:r>
      <w:r w:rsidR="0023074C">
        <w:t xml:space="preserve"> выполнение работы на условиях </w:t>
      </w:r>
      <w:r>
        <w:t xml:space="preserve">гражданско-правового договора в </w:t>
      </w:r>
      <w:r w:rsidR="0023074C">
        <w:t xml:space="preserve">коммерческой или некоммерческой </w:t>
      </w:r>
      <w:r>
        <w:t>организации, если отдельные функции по</w:t>
      </w:r>
      <w:r w:rsidR="0023074C">
        <w:t xml:space="preserve"> муниципальному управлению этой </w:t>
      </w:r>
      <w:r>
        <w:t>организацией входили в его должностные (служебные) обязанности;</w:t>
      </w:r>
    </w:p>
    <w:p w:rsidR="00B724CC" w:rsidRDefault="00B724CC" w:rsidP="00AD1478">
      <w:pPr>
        <w:ind w:firstLine="426"/>
        <w:jc w:val="both"/>
      </w:pPr>
      <w:r>
        <w:lastRenderedPageBreak/>
        <w:t>б) отказать гражданину в замещен</w:t>
      </w:r>
      <w:r w:rsidR="0023074C">
        <w:t xml:space="preserve">ии должности в коммерческой или </w:t>
      </w:r>
      <w:r>
        <w:t>некоммерческой организации либо в выполнении работы на условиях гражданско</w:t>
      </w:r>
      <w:r w:rsidR="0023074C">
        <w:t>-</w:t>
      </w:r>
      <w:r>
        <w:t>правового договора в коммерческой или н</w:t>
      </w:r>
      <w:r w:rsidR="0023074C">
        <w:t xml:space="preserve">екоммерческой организации, если </w:t>
      </w:r>
      <w:r>
        <w:t>отдельные функции по муниципальному управ</w:t>
      </w:r>
      <w:r w:rsidR="0023074C">
        <w:t xml:space="preserve">лению этой организацией входили </w:t>
      </w:r>
      <w:r>
        <w:t>в его должностные (служебные) обязанности, и мотивировать свой отказ.</w:t>
      </w:r>
    </w:p>
    <w:p w:rsidR="00B724CC" w:rsidRDefault="00B724CC" w:rsidP="00AD1478">
      <w:pPr>
        <w:ind w:firstLine="426"/>
        <w:jc w:val="both"/>
      </w:pPr>
      <w:r>
        <w:t>20.4. По итогам рассмотрения вопроса, указанного в подпункте «г» пункта</w:t>
      </w:r>
      <w:r w:rsidR="0023074C">
        <w:t xml:space="preserve"> </w:t>
      </w:r>
      <w:r>
        <w:t>12 настоящего Положения, Комиссия пр</w:t>
      </w:r>
      <w:r w:rsidR="0023074C">
        <w:t xml:space="preserve">инимает в отношении гражданина, </w:t>
      </w:r>
      <w:r>
        <w:t>замещавшего должность главы администрации, одно из следующих решений:</w:t>
      </w:r>
    </w:p>
    <w:p w:rsidR="00B724CC" w:rsidRDefault="00B724CC" w:rsidP="00AD1478">
      <w:pPr>
        <w:ind w:firstLine="426"/>
        <w:jc w:val="both"/>
      </w:pPr>
      <w:r>
        <w:t xml:space="preserve">а) дать согласие на замещение </w:t>
      </w:r>
      <w:r w:rsidR="0023074C">
        <w:t xml:space="preserve">им должности в коммерческой или </w:t>
      </w:r>
      <w:r>
        <w:t>некоммерческой организации либо н</w:t>
      </w:r>
      <w:r w:rsidR="0023074C">
        <w:t xml:space="preserve">а выполнение работы на условиях </w:t>
      </w:r>
      <w:r>
        <w:t>гражданско-правового договора в коммерческой или некоммерче</w:t>
      </w:r>
      <w:r w:rsidR="0023074C">
        <w:t>ской организации, е</w:t>
      </w:r>
      <w:r>
        <w:t>сли отдельные функции по</w:t>
      </w:r>
      <w:r w:rsidR="0023074C">
        <w:t xml:space="preserve"> муниципальному управлению этой </w:t>
      </w:r>
      <w:r>
        <w:t>организацией входили в его должностные (служебные) обязанности;</w:t>
      </w:r>
    </w:p>
    <w:p w:rsidR="00B724CC" w:rsidRDefault="00B724CC" w:rsidP="00AD1478">
      <w:pPr>
        <w:ind w:firstLine="426"/>
        <w:jc w:val="both"/>
      </w:pPr>
      <w:r>
        <w:t>б) установить, что замещение им на услови</w:t>
      </w:r>
      <w:r w:rsidR="0023074C">
        <w:t xml:space="preserve">ях трудового договора должности </w:t>
      </w:r>
      <w:r>
        <w:t>в коммерческой или некоммерческой организаци</w:t>
      </w:r>
      <w:r w:rsidR="0023074C">
        <w:t xml:space="preserve">и и (или) выполнение в  </w:t>
      </w:r>
      <w:r>
        <w:t xml:space="preserve">коммерческой или некоммерческой организации </w:t>
      </w:r>
      <w:r w:rsidR="0023074C">
        <w:t xml:space="preserve">работ (оказание услуг) нарушают </w:t>
      </w:r>
      <w:r>
        <w:t>требования статьи 12 Федерального</w:t>
      </w:r>
      <w:r w:rsidR="0023074C">
        <w:t xml:space="preserve"> закона от25.12.2008 №273-ФЗ «О </w:t>
      </w:r>
      <w:r>
        <w:t>противодействии коррупции». В этом случае Ко</w:t>
      </w:r>
      <w:r w:rsidR="0023074C">
        <w:t xml:space="preserve">миссия рекомендует председателю </w:t>
      </w:r>
      <w:r w:rsidR="0023074C" w:rsidRPr="0023074C">
        <w:t>муниципального образования сельское поселение «Поселок Мятлево»</w:t>
      </w:r>
      <w:r w:rsidR="0023074C">
        <w:t xml:space="preserve"> </w:t>
      </w:r>
      <w:r>
        <w:t>проинформировать об указанных обсто</w:t>
      </w:r>
      <w:r w:rsidR="0023074C">
        <w:t xml:space="preserve">ятельствах органы прокуратуры и </w:t>
      </w:r>
      <w:r>
        <w:t>уведомившую организацию.</w:t>
      </w:r>
    </w:p>
    <w:p w:rsidR="00B724CC" w:rsidRDefault="00B724CC" w:rsidP="00AD1478">
      <w:pPr>
        <w:ind w:firstLine="426"/>
        <w:jc w:val="both"/>
      </w:pPr>
      <w:r>
        <w:t>20.5. По итогам рассмотрения вопроса, ук</w:t>
      </w:r>
      <w:r w:rsidR="0023074C">
        <w:t xml:space="preserve">азанного в подпункте «д» пункта </w:t>
      </w:r>
      <w:r>
        <w:t>12 настоящего Положения, Комиссия принимает одно из следующих решений:</w:t>
      </w:r>
    </w:p>
    <w:p w:rsidR="00B724CC" w:rsidRDefault="00B724CC" w:rsidP="00AD1478">
      <w:pPr>
        <w:ind w:firstLine="426"/>
        <w:jc w:val="both"/>
      </w:pPr>
      <w:r>
        <w:t>а) признать, что причина непредс</w:t>
      </w:r>
      <w:r w:rsidR="0023074C">
        <w:t xml:space="preserve">тавления муниципальным служащим </w:t>
      </w:r>
      <w:r>
        <w:t>сведений о доходах, об имуществе и обязател</w:t>
      </w:r>
      <w:r w:rsidR="0023074C">
        <w:t xml:space="preserve">ьствах имущественного характера </w:t>
      </w:r>
      <w:r>
        <w:t>своих супруги (супруга) и несовершеннолетн</w:t>
      </w:r>
      <w:r w:rsidR="0023074C">
        <w:t xml:space="preserve">их детей является объективной и </w:t>
      </w:r>
      <w:r>
        <w:t>уважительной;</w:t>
      </w:r>
    </w:p>
    <w:p w:rsidR="00B724CC" w:rsidRDefault="00B724CC" w:rsidP="00AD1478">
      <w:pPr>
        <w:ind w:firstLine="426"/>
        <w:jc w:val="both"/>
      </w:pPr>
      <w:r>
        <w:t>б) признать, что причина непредс</w:t>
      </w:r>
      <w:r w:rsidR="0023074C">
        <w:t xml:space="preserve">тавления муниципальным служащим </w:t>
      </w:r>
      <w:r>
        <w:t>сведений о доходах, об имуществе и обязател</w:t>
      </w:r>
      <w:r w:rsidR="0023074C">
        <w:t xml:space="preserve">ьствах имущественного характера </w:t>
      </w:r>
      <w:r>
        <w:t xml:space="preserve">своих супруги (супруга) и несовершеннолетних </w:t>
      </w:r>
      <w:r w:rsidR="0023074C">
        <w:t xml:space="preserve">детей не является уважительной. </w:t>
      </w:r>
      <w:r>
        <w:t>В этом случае Комиссия рекомендует муниципа</w:t>
      </w:r>
      <w:r w:rsidR="0023074C">
        <w:t xml:space="preserve">льному служащему принять меры </w:t>
      </w:r>
      <w:r>
        <w:t>по представлению указанных сведений;</w:t>
      </w:r>
    </w:p>
    <w:p w:rsidR="00B724CC" w:rsidRDefault="00B724CC" w:rsidP="00AD1478">
      <w:pPr>
        <w:ind w:firstLine="426"/>
        <w:jc w:val="both"/>
      </w:pPr>
      <w:r>
        <w:t>в) признать, что причина непредста</w:t>
      </w:r>
      <w:r w:rsidR="0023074C">
        <w:t xml:space="preserve">вления государственным служащим </w:t>
      </w:r>
      <w:r>
        <w:t>сведений о доходах, об имуществе и обязател</w:t>
      </w:r>
      <w:r w:rsidR="0023074C">
        <w:t xml:space="preserve">ьствах имущественного характера </w:t>
      </w:r>
      <w:r>
        <w:t>своих супруги (супруга) и несовершеннолетних дет</w:t>
      </w:r>
      <w:r w:rsidR="00777C31">
        <w:t xml:space="preserve">ей необъективна и является </w:t>
      </w:r>
      <w:r>
        <w:t>способом уклонения от представления ук</w:t>
      </w:r>
      <w:r w:rsidR="00777C31">
        <w:t xml:space="preserve">азанных сведений. В этом случае </w:t>
      </w:r>
      <w:r>
        <w:t>Комиссия рекомендует руководителю госу</w:t>
      </w:r>
      <w:r w:rsidR="00777C31">
        <w:t xml:space="preserve">дарственного органа применить к </w:t>
      </w:r>
      <w:r>
        <w:t>муниципальному служащему конкретную меру ответственности.</w:t>
      </w:r>
    </w:p>
    <w:p w:rsidR="00B724CC" w:rsidRDefault="00B724CC" w:rsidP="00AD1478">
      <w:pPr>
        <w:ind w:firstLine="426"/>
        <w:jc w:val="both"/>
      </w:pPr>
      <w:r>
        <w:t>21. По итогам рассмотрения вопросов, указа</w:t>
      </w:r>
      <w:r w:rsidR="00777C31">
        <w:t xml:space="preserve">нных в подпунктах «а», «б», «г» </w:t>
      </w:r>
      <w:r>
        <w:t>и «д» пункта 12 настоящего Положения,</w:t>
      </w:r>
      <w:r w:rsidR="00777C31">
        <w:t xml:space="preserve"> и при наличии к тому оснований </w:t>
      </w:r>
      <w:r>
        <w:t>Комиссия может принять иное решение, чем это</w:t>
      </w:r>
      <w:r w:rsidR="00777C31">
        <w:t xml:space="preserve"> предусмотрено пунктами 20-20.4 </w:t>
      </w:r>
      <w:r>
        <w:t>настоящего Положения. Основания и мотивы</w:t>
      </w:r>
      <w:r w:rsidR="00777C31">
        <w:t xml:space="preserve"> принятия такого решения должны </w:t>
      </w:r>
      <w:r>
        <w:t>быть отражены в протоколе заседания Комиссии.</w:t>
      </w:r>
    </w:p>
    <w:p w:rsidR="00B724CC" w:rsidRDefault="00B724CC" w:rsidP="00AD1478">
      <w:pPr>
        <w:ind w:firstLine="426"/>
        <w:jc w:val="both"/>
      </w:pPr>
      <w:r>
        <w:t>22. По итогам рассмотрения вопро</w:t>
      </w:r>
      <w:r w:rsidR="00777C31">
        <w:t xml:space="preserve">са, предусмотренного подпунктом </w:t>
      </w:r>
      <w:r>
        <w:t>«в» пункта 12 настоящег</w:t>
      </w:r>
      <w:r w:rsidR="00777C31">
        <w:t xml:space="preserve">о Положения, Комиссия принимает </w:t>
      </w:r>
      <w:r>
        <w:t>соответствующее решение.</w:t>
      </w:r>
    </w:p>
    <w:p w:rsidR="00B724CC" w:rsidRDefault="00B724CC" w:rsidP="00AD1478">
      <w:pPr>
        <w:ind w:firstLine="426"/>
        <w:jc w:val="both"/>
      </w:pPr>
      <w:r>
        <w:t xml:space="preserve">23. </w:t>
      </w:r>
      <w:proofErr w:type="gramStart"/>
      <w:r>
        <w:t>Для исполнения решении Коми</w:t>
      </w:r>
      <w:r w:rsidR="00777C31">
        <w:t xml:space="preserve">ссии могут быть подготовлены </w:t>
      </w:r>
      <w:r>
        <w:t xml:space="preserve">проекты правовых актов </w:t>
      </w:r>
      <w:r w:rsidR="00777C31" w:rsidRPr="00777C31">
        <w:t>муниципального образования сельское поселение «Поселок Мятлево»</w:t>
      </w:r>
      <w:r>
        <w:t xml:space="preserve">, распоряжений </w:t>
      </w:r>
      <w:r w:rsidR="00777C31" w:rsidRPr="00777C31">
        <w:t>муниципального образования сельское поселение «Поселок Мятлево»</w:t>
      </w:r>
      <w:r>
        <w:t>, которые в установленном порядке представляются</w:t>
      </w:r>
      <w:r w:rsidR="00777C31">
        <w:t xml:space="preserve"> </w:t>
      </w:r>
      <w:r>
        <w:t xml:space="preserve">на рассмотрение председателя </w:t>
      </w:r>
      <w:r w:rsidR="00777C31" w:rsidRPr="00777C31">
        <w:t>муниципального образования сельское поселение «Поселок Мятлево»</w:t>
      </w:r>
      <w:r>
        <w:t>.</w:t>
      </w:r>
      <w:proofErr w:type="gramEnd"/>
    </w:p>
    <w:p w:rsidR="00B724CC" w:rsidRDefault="00B724CC" w:rsidP="00AD1478">
      <w:pPr>
        <w:ind w:firstLine="426"/>
        <w:jc w:val="both"/>
      </w:pPr>
      <w:r>
        <w:t>24. Решения Комиссии по вопросам, у</w:t>
      </w:r>
      <w:r w:rsidR="00777C31">
        <w:t xml:space="preserve">казанным в пункте 12 настоящего </w:t>
      </w:r>
      <w:r>
        <w:t>Положения, принимаются тайным голосо</w:t>
      </w:r>
      <w:r w:rsidR="00777C31">
        <w:t xml:space="preserve">ванием (если Комиссия не примет </w:t>
      </w:r>
      <w:r>
        <w:t>иное решение) простым большинством голосов присутс</w:t>
      </w:r>
      <w:r w:rsidR="00777C31">
        <w:t xml:space="preserve">твующих на </w:t>
      </w:r>
      <w:r>
        <w:t>заседании членов Комиссии.</w:t>
      </w:r>
    </w:p>
    <w:p w:rsidR="00B724CC" w:rsidRDefault="00B724CC" w:rsidP="00AD1478">
      <w:pPr>
        <w:ind w:firstLine="426"/>
        <w:jc w:val="both"/>
      </w:pPr>
      <w:r>
        <w:lastRenderedPageBreak/>
        <w:t>25. Решения Комиссии о</w:t>
      </w:r>
      <w:r w:rsidR="00D94AC5">
        <w:t xml:space="preserve">формляются протоколами, которые </w:t>
      </w:r>
      <w:r>
        <w:t>подписывают члены Комиссии, принимавшие участие в ее заседании.</w:t>
      </w:r>
    </w:p>
    <w:p w:rsidR="00D94AC5" w:rsidRDefault="00B724CC" w:rsidP="00AD1478">
      <w:pPr>
        <w:ind w:firstLine="426"/>
        <w:jc w:val="both"/>
      </w:pPr>
      <w:r>
        <w:t xml:space="preserve">Решения Комиссии для председателя </w:t>
      </w:r>
      <w:r w:rsidR="00D94AC5" w:rsidRPr="00D94AC5">
        <w:t xml:space="preserve">муниципального образования сельское поселение «Поселок Мятлево» </w:t>
      </w:r>
      <w:r>
        <w:t>носят рекомендательный характер, за исключением</w:t>
      </w:r>
      <w:r w:rsidR="00D94AC5">
        <w:t xml:space="preserve"> </w:t>
      </w:r>
      <w:r>
        <w:t>случая, предусмотренного ст</w:t>
      </w:r>
      <w:r w:rsidR="00D94AC5">
        <w:t xml:space="preserve">атьей 12 Федерального закона от </w:t>
      </w:r>
      <w:r>
        <w:t xml:space="preserve">25.12 0008 </w:t>
      </w:r>
      <w:r w:rsidR="00D94AC5">
        <w:t>№</w:t>
      </w:r>
      <w:r>
        <w:t xml:space="preserve"> 273-ФЗ «О противодействии</w:t>
      </w:r>
      <w:r w:rsidR="00D94AC5">
        <w:t xml:space="preserve"> </w:t>
      </w:r>
      <w:r>
        <w:t xml:space="preserve">коррупции». </w:t>
      </w:r>
    </w:p>
    <w:p w:rsidR="00B724CC" w:rsidRDefault="00B724CC" w:rsidP="00AD1478">
      <w:pPr>
        <w:ind w:firstLine="426"/>
        <w:jc w:val="both"/>
      </w:pPr>
      <w:r>
        <w:t>26.</w:t>
      </w:r>
      <w:r w:rsidR="00D94AC5">
        <w:t xml:space="preserve"> В протоколе заседания Комиссии </w:t>
      </w:r>
      <w:r>
        <w:t>указываются:</w:t>
      </w:r>
    </w:p>
    <w:p w:rsidR="00B724CC" w:rsidRDefault="00B724CC" w:rsidP="00AD1478">
      <w:pPr>
        <w:ind w:firstLine="426"/>
        <w:jc w:val="both"/>
      </w:pPr>
      <w:r>
        <w:t xml:space="preserve">а) дата заседания Комиссии, </w:t>
      </w:r>
      <w:r w:rsidR="00D94AC5">
        <w:t xml:space="preserve">фамилии, имена, отчества членов </w:t>
      </w:r>
      <w:r>
        <w:t>Комиссии и других лиц, присутствующих на заседании;</w:t>
      </w:r>
    </w:p>
    <w:p w:rsidR="00B724CC" w:rsidRDefault="00B724CC" w:rsidP="00AD1478">
      <w:pPr>
        <w:ind w:firstLine="426"/>
        <w:jc w:val="both"/>
      </w:pPr>
      <w:r>
        <w:t>б) формулировка каждого из рассма</w:t>
      </w:r>
      <w:r w:rsidR="00D94AC5">
        <w:t xml:space="preserve">триваемых на заседании Комиссии </w:t>
      </w:r>
      <w:r>
        <w:t>вопросов с указанием фамилии, имени, отче</w:t>
      </w:r>
      <w:r w:rsidR="00D94AC5">
        <w:t xml:space="preserve">ства лица, в отношении которого </w:t>
      </w:r>
      <w:r>
        <w:t>рассматривается вопрос о соблюден</w:t>
      </w:r>
      <w:r w:rsidR="00D94AC5">
        <w:t xml:space="preserve">ии требований об урегулировании </w:t>
      </w:r>
      <w:r>
        <w:t>конфликта интересов;</w:t>
      </w:r>
    </w:p>
    <w:p w:rsidR="00B724CC" w:rsidRDefault="00B724CC" w:rsidP="00AD1478">
      <w:pPr>
        <w:ind w:firstLine="426"/>
        <w:jc w:val="both"/>
      </w:pPr>
      <w:r>
        <w:t>в) предъявляемые к названному лицу п</w:t>
      </w:r>
      <w:r w:rsidR="003C1228">
        <w:t xml:space="preserve">ретензии, материалы, на которых </w:t>
      </w:r>
      <w:r>
        <w:t>они основываются;</w:t>
      </w:r>
    </w:p>
    <w:p w:rsidR="00B724CC" w:rsidRDefault="00B724CC" w:rsidP="00AD1478">
      <w:pPr>
        <w:ind w:firstLine="426"/>
        <w:jc w:val="both"/>
      </w:pPr>
      <w:r>
        <w:t>г) содержание пояснений названног</w:t>
      </w:r>
      <w:r w:rsidR="003C1228">
        <w:t xml:space="preserve">о лица и других лиц по существу </w:t>
      </w:r>
      <w:r>
        <w:t>предъявляемых претензий;</w:t>
      </w:r>
    </w:p>
    <w:p w:rsidR="00B724CC" w:rsidRDefault="00B724CC" w:rsidP="00AD1478">
      <w:pPr>
        <w:ind w:firstLine="426"/>
        <w:jc w:val="both"/>
      </w:pPr>
      <w:r>
        <w:t>д) фамилии, имена, отчества выступи</w:t>
      </w:r>
      <w:r w:rsidR="003C1228">
        <w:t xml:space="preserve">вших на заседании лиц и краткое </w:t>
      </w:r>
      <w:r>
        <w:t>изложение их выступлений;</w:t>
      </w:r>
    </w:p>
    <w:p w:rsidR="00B724CC" w:rsidRDefault="00B724CC" w:rsidP="00AD1478">
      <w:pPr>
        <w:ind w:firstLine="426"/>
        <w:jc w:val="both"/>
      </w:pPr>
      <w:r>
        <w:t>е) источник информации, соде</w:t>
      </w:r>
      <w:r w:rsidR="003C1228">
        <w:t xml:space="preserve">ржащей основания для проведения </w:t>
      </w:r>
      <w:r>
        <w:t xml:space="preserve">заседания Комиссии, дата поступления информации </w:t>
      </w:r>
      <w:r w:rsidR="003C1228" w:rsidRPr="003C1228">
        <w:t>муниципального образования сельское поселение «Поселок Мятлево»</w:t>
      </w:r>
      <w:r>
        <w:t>;</w:t>
      </w:r>
    </w:p>
    <w:p w:rsidR="00B724CC" w:rsidRDefault="00B724CC" w:rsidP="00AD1478">
      <w:pPr>
        <w:ind w:firstLine="426"/>
        <w:jc w:val="both"/>
      </w:pPr>
      <w:r>
        <w:t>ж) другие сведения;</w:t>
      </w:r>
    </w:p>
    <w:p w:rsidR="00B724CC" w:rsidRDefault="00B724CC" w:rsidP="00AD1478">
      <w:pPr>
        <w:ind w:firstLine="426"/>
        <w:jc w:val="both"/>
      </w:pPr>
      <w:r>
        <w:t>з) результаты голосования;</w:t>
      </w:r>
    </w:p>
    <w:p w:rsidR="00B724CC" w:rsidRDefault="00B724CC" w:rsidP="00AD1478">
      <w:pPr>
        <w:ind w:firstLine="426"/>
        <w:jc w:val="both"/>
      </w:pPr>
      <w:r>
        <w:t>и) решение и обоснование его принятия.</w:t>
      </w:r>
    </w:p>
    <w:p w:rsidR="00B724CC" w:rsidRDefault="00B724CC" w:rsidP="00AD1478">
      <w:pPr>
        <w:ind w:firstLine="426"/>
        <w:jc w:val="both"/>
      </w:pPr>
      <w:r>
        <w:t xml:space="preserve">27. </w:t>
      </w:r>
      <w:proofErr w:type="gramStart"/>
      <w:r>
        <w:t>Член Комиссии, несогласный с е</w:t>
      </w:r>
      <w:r w:rsidR="003C1228">
        <w:t xml:space="preserve">е решением, вправе в письменной </w:t>
      </w:r>
      <w:r>
        <w:t>форме изложить свое мнение, которое по</w:t>
      </w:r>
      <w:r w:rsidR="003C1228">
        <w:t xml:space="preserve">длежит обязательному приобщению </w:t>
      </w:r>
      <w:r>
        <w:t>к протоколу заседания Комиссии и с котор</w:t>
      </w:r>
      <w:r w:rsidR="003C1228">
        <w:t xml:space="preserve">ым должен быть ознакомлен глава </w:t>
      </w:r>
      <w:r>
        <w:t>администрации, в отношении которого проводилось заседание Комиссии.</w:t>
      </w:r>
      <w:proofErr w:type="gramEnd"/>
    </w:p>
    <w:p w:rsidR="00B724CC" w:rsidRDefault="00B724CC" w:rsidP="00AD1478">
      <w:pPr>
        <w:ind w:firstLine="426"/>
        <w:jc w:val="both"/>
      </w:pPr>
      <w:r>
        <w:t>28. Копии протокола заседания К</w:t>
      </w:r>
      <w:r w:rsidR="003C1228">
        <w:t xml:space="preserve">омиссии в 7-дневный срок со дня </w:t>
      </w:r>
      <w:r>
        <w:t>заседания направляются председа</w:t>
      </w:r>
      <w:r w:rsidR="003C1228">
        <w:t xml:space="preserve">телю </w:t>
      </w:r>
      <w:r w:rsidR="003C1228" w:rsidRPr="003C1228">
        <w:t>муниципального образования сельское поселение «Поселок Мятлево»</w:t>
      </w:r>
      <w:r>
        <w:t>, полно</w:t>
      </w:r>
      <w:r w:rsidR="00AD1478">
        <w:t xml:space="preserve">стью или в виде выписок из него </w:t>
      </w:r>
      <w:r>
        <w:t>главе администрации, а</w:t>
      </w:r>
      <w:r w:rsidR="00AD1478">
        <w:t xml:space="preserve"> также по решению Комиссии иным </w:t>
      </w:r>
      <w:r>
        <w:t>заинтересованным лицам.</w:t>
      </w:r>
    </w:p>
    <w:p w:rsidR="00B724CC" w:rsidRDefault="00B724CC" w:rsidP="00AD1478">
      <w:pPr>
        <w:ind w:firstLine="426"/>
        <w:jc w:val="both"/>
      </w:pPr>
      <w:r>
        <w:t xml:space="preserve">29. Председатель </w:t>
      </w:r>
      <w:r w:rsidR="00AD1478" w:rsidRPr="00AD1478">
        <w:t xml:space="preserve">муниципального образования сельское поселение «Поселок Мятлево» </w:t>
      </w:r>
      <w:r>
        <w:t>обязан рассмотреть протокол заседания Комиссии и</w:t>
      </w:r>
      <w:r w:rsidR="00AD1478">
        <w:t xml:space="preserve"> </w:t>
      </w:r>
      <w:r>
        <w:t xml:space="preserve">вправе учесть в пределах своей </w:t>
      </w:r>
      <w:proofErr w:type="gramStart"/>
      <w:r>
        <w:t>компетенции</w:t>
      </w:r>
      <w:proofErr w:type="gramEnd"/>
      <w:r>
        <w:t xml:space="preserve"> </w:t>
      </w:r>
      <w:r w:rsidR="00AD1478">
        <w:t xml:space="preserve">содержащиеся в нем рекомендации </w:t>
      </w:r>
      <w:r>
        <w:t>при принятии решения о применении к главе адм</w:t>
      </w:r>
      <w:r w:rsidR="00AD1478">
        <w:t xml:space="preserve">инистрации мер ответственности, </w:t>
      </w:r>
      <w:r>
        <w:t>предусмотренных нормативными правовыми</w:t>
      </w:r>
      <w:r w:rsidR="00AD1478">
        <w:t xml:space="preserve"> актами Российской Федерации, а </w:t>
      </w:r>
      <w:r>
        <w:t>также по иным вопросам организац</w:t>
      </w:r>
      <w:r w:rsidR="00AD1478">
        <w:t xml:space="preserve">ии противодействия коррупции. О </w:t>
      </w:r>
      <w:r>
        <w:t>рассмотрении рекомендаций Комиссии и принятом решении председатель</w:t>
      </w:r>
    </w:p>
    <w:p w:rsidR="00B724CC" w:rsidRDefault="00AD1478" w:rsidP="00AD1478">
      <w:pPr>
        <w:ind w:firstLine="426"/>
        <w:jc w:val="both"/>
      </w:pPr>
      <w:r w:rsidRPr="00AD1478">
        <w:t xml:space="preserve">муниципального образования сельское поселение «Поселок Мятлево» </w:t>
      </w:r>
      <w:r>
        <w:t xml:space="preserve">в письменной </w:t>
      </w:r>
      <w:r w:rsidR="00B724CC">
        <w:t>форме уведомляет Комиссию в месячный срок со дня по</w:t>
      </w:r>
      <w:r>
        <w:t xml:space="preserve">ступления к нему </w:t>
      </w:r>
      <w:r w:rsidR="00B724CC">
        <w:t>протокола заседания Комиссии. Решен</w:t>
      </w:r>
      <w:r>
        <w:t xml:space="preserve">ие председателя </w:t>
      </w:r>
      <w:r w:rsidRPr="00AD1478">
        <w:t xml:space="preserve">муниципального образования сельское поселение «Поселок Мятлево» </w:t>
      </w:r>
      <w:r>
        <w:t xml:space="preserve">оглашается на ближайшем </w:t>
      </w:r>
      <w:r w:rsidR="00B724CC">
        <w:t xml:space="preserve">заседании </w:t>
      </w:r>
      <w:proofErr w:type="gramStart"/>
      <w:r w:rsidR="00B724CC">
        <w:t>Комиссии</w:t>
      </w:r>
      <w:proofErr w:type="gramEnd"/>
      <w:r w:rsidR="00B724CC">
        <w:t xml:space="preserve"> и принимаемся к сведению без обсуждения.</w:t>
      </w:r>
    </w:p>
    <w:p w:rsidR="00B724CC" w:rsidRDefault="00B724CC" w:rsidP="00AD1478">
      <w:pPr>
        <w:ind w:firstLine="426"/>
        <w:jc w:val="both"/>
      </w:pPr>
      <w:r>
        <w:t>30. В случае установления Комиссией призна</w:t>
      </w:r>
      <w:r w:rsidR="00AD1478">
        <w:t xml:space="preserve">ков дисциплинарного </w:t>
      </w:r>
      <w:r>
        <w:t>проступка в действиях (бездействии) гл</w:t>
      </w:r>
      <w:r w:rsidR="00AD1478">
        <w:t xml:space="preserve">авы администрации информация об </w:t>
      </w:r>
      <w:r>
        <w:t xml:space="preserve">этом представляется председателю </w:t>
      </w:r>
      <w:r w:rsidR="00AD1478" w:rsidRPr="00AD1478">
        <w:t xml:space="preserve">муниципального образования сельское поселение «Поселок Мятлево» </w:t>
      </w:r>
      <w:r>
        <w:t>для решения вопроса о применении к данному лицу</w:t>
      </w:r>
      <w:r w:rsidR="00AD1478">
        <w:t xml:space="preserve"> </w:t>
      </w:r>
      <w:r>
        <w:t>мер ответственности, предусмотренны</w:t>
      </w:r>
      <w:r w:rsidR="00AD1478">
        <w:t xml:space="preserve">х нормативными правовыми актами </w:t>
      </w:r>
      <w:r>
        <w:t>Российской Федерации.</w:t>
      </w:r>
    </w:p>
    <w:p w:rsidR="00B724CC" w:rsidRDefault="00B724CC" w:rsidP="00AD1478">
      <w:pPr>
        <w:ind w:firstLine="426"/>
        <w:jc w:val="both"/>
      </w:pPr>
      <w:r>
        <w:t xml:space="preserve">31. </w:t>
      </w:r>
      <w:proofErr w:type="gramStart"/>
      <w:r>
        <w:t>В случае установления Ко</w:t>
      </w:r>
      <w:r w:rsidR="00AD1478">
        <w:t xml:space="preserve">миссией факта совершения главой </w:t>
      </w:r>
      <w:r>
        <w:t>администрации действия (факта без</w:t>
      </w:r>
      <w:r w:rsidR="00AD1478">
        <w:t xml:space="preserve">действия), содержащего признаки </w:t>
      </w:r>
      <w:r>
        <w:t>административного правонару</w:t>
      </w:r>
      <w:r w:rsidR="00AD1478">
        <w:t xml:space="preserve">шения или состава преступления, </w:t>
      </w:r>
      <w:r>
        <w:t>председатель Комиссии обязан п</w:t>
      </w:r>
      <w:r w:rsidR="00AD1478">
        <w:t xml:space="preserve">ередать </w:t>
      </w:r>
      <w:r w:rsidR="00AD1478">
        <w:lastRenderedPageBreak/>
        <w:t xml:space="preserve">информацию о совершении </w:t>
      </w:r>
      <w:r>
        <w:t>указанного действия (бездейств</w:t>
      </w:r>
      <w:r w:rsidR="00AD1478">
        <w:t xml:space="preserve">ии) и подтверждающие такой факт </w:t>
      </w:r>
      <w:r>
        <w:t>документы в правоприменительные</w:t>
      </w:r>
      <w:r w:rsidR="00AD1478">
        <w:t xml:space="preserve"> органы в 3-дневный срок, а при </w:t>
      </w:r>
      <w:r>
        <w:t>необходимости немедленно.</w:t>
      </w:r>
      <w:proofErr w:type="gramEnd"/>
    </w:p>
    <w:p w:rsidR="00251F17" w:rsidRDefault="00B724CC" w:rsidP="00AD1478">
      <w:pPr>
        <w:ind w:firstLine="426"/>
        <w:jc w:val="both"/>
      </w:pPr>
      <w:r>
        <w:t>32. Копия протокола заседания Комиссии или выписка</w:t>
      </w:r>
      <w:r w:rsidR="00AD1478">
        <w:t xml:space="preserve"> из него </w:t>
      </w:r>
      <w:r>
        <w:t>приобщается к личному делу главы адми</w:t>
      </w:r>
      <w:r w:rsidR="00AD1478">
        <w:t xml:space="preserve">нистрации, в отношении которого </w:t>
      </w:r>
      <w:r>
        <w:t>рассмотрен вопрос о соблюдении треб</w:t>
      </w:r>
      <w:r w:rsidR="00AD1478">
        <w:t xml:space="preserve">ований к служебному поведению и </w:t>
      </w:r>
      <w:r>
        <w:t>(или) требований об урегулировании конфликта интересов.</w:t>
      </w:r>
    </w:p>
    <w:sectPr w:rsidR="0025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69"/>
    <w:rsid w:val="0023074C"/>
    <w:rsid w:val="00251F17"/>
    <w:rsid w:val="003C1228"/>
    <w:rsid w:val="00460D14"/>
    <w:rsid w:val="00480F69"/>
    <w:rsid w:val="00566B05"/>
    <w:rsid w:val="00755D82"/>
    <w:rsid w:val="00777C31"/>
    <w:rsid w:val="00A84736"/>
    <w:rsid w:val="00AD1478"/>
    <w:rsid w:val="00B724CC"/>
    <w:rsid w:val="00D94AC5"/>
    <w:rsid w:val="00EC606E"/>
    <w:rsid w:val="00F7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F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EC60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0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D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F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EC60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0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D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pmyatl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6B50-12B7-485D-A963-1F43AAB2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3987</Words>
  <Characters>22729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2020-07-28T06:13:00Z</cp:lastPrinted>
  <dcterms:created xsi:type="dcterms:W3CDTF">2020-07-21T07:32:00Z</dcterms:created>
  <dcterms:modified xsi:type="dcterms:W3CDTF">2020-07-28T06:15:00Z</dcterms:modified>
</cp:coreProperties>
</file>